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2C111" w14:textId="77777777" w:rsidR="00CA5BB2" w:rsidRPr="007F7D63" w:rsidRDefault="00CA5BB2" w:rsidP="007F7D63">
      <w:pPr>
        <w:spacing w:after="360"/>
        <w:rPr>
          <w:rFonts w:ascii="Calibri" w:hAnsi="Calibri"/>
          <w:b/>
          <w:sz w:val="36"/>
          <w:szCs w:val="36"/>
        </w:rPr>
      </w:pPr>
      <w:r w:rsidRPr="007F7D63">
        <w:rPr>
          <w:rFonts w:ascii="Calibri" w:hAnsi="Calibri"/>
          <w:b/>
          <w:sz w:val="36"/>
          <w:szCs w:val="36"/>
        </w:rPr>
        <w:t>How to use this kitchen inspection checklist</w:t>
      </w:r>
    </w:p>
    <w:p w14:paraId="0AC57109" w14:textId="77777777" w:rsidR="00CA5BB2" w:rsidRPr="00281707" w:rsidRDefault="00CA5BB2" w:rsidP="00CA5BB2">
      <w:pPr>
        <w:numPr>
          <w:ilvl w:val="0"/>
          <w:numId w:val="3"/>
        </w:numPr>
        <w:spacing w:after="240"/>
        <w:jc w:val="both"/>
        <w:rPr>
          <w:rFonts w:ascii="Calibri" w:hAnsi="Calibri"/>
          <w:sz w:val="28"/>
        </w:rPr>
      </w:pPr>
      <w:r w:rsidRPr="00281707">
        <w:rPr>
          <w:rFonts w:ascii="Calibri" w:hAnsi="Calibri"/>
          <w:sz w:val="28"/>
        </w:rPr>
        <w:t>Use this checklist to inspect food preparation areas, associated storage areas and seating areas.</w:t>
      </w:r>
    </w:p>
    <w:p w14:paraId="538E212A" w14:textId="77777777" w:rsidR="00CA5BB2" w:rsidRPr="000823D5" w:rsidRDefault="00CA5BB2" w:rsidP="00CA5BB2">
      <w:pPr>
        <w:numPr>
          <w:ilvl w:val="0"/>
          <w:numId w:val="3"/>
        </w:numPr>
        <w:spacing w:after="240"/>
        <w:jc w:val="both"/>
        <w:rPr>
          <w:rFonts w:ascii="Calibri" w:hAnsi="Calibri"/>
          <w:sz w:val="28"/>
        </w:rPr>
      </w:pPr>
      <w:r w:rsidRPr="000823D5">
        <w:rPr>
          <w:rFonts w:ascii="Calibri" w:hAnsi="Calibri"/>
          <w:sz w:val="28"/>
        </w:rPr>
        <w:t xml:space="preserve">Inspections should be carried out at least once per year.  Inspections should be done when </w:t>
      </w:r>
      <w:r>
        <w:rPr>
          <w:rFonts w:ascii="Calibri" w:hAnsi="Calibri"/>
          <w:sz w:val="28"/>
        </w:rPr>
        <w:t>the bar is</w:t>
      </w:r>
      <w:r w:rsidRPr="000823D5">
        <w:rPr>
          <w:rFonts w:ascii="Calibri" w:hAnsi="Calibri"/>
          <w:sz w:val="28"/>
        </w:rPr>
        <w:t xml:space="preserve"> occupied by staff and students, to get a true picture of conditions and practices.</w:t>
      </w:r>
    </w:p>
    <w:p w14:paraId="0E9B1942" w14:textId="77777777" w:rsidR="00CA5BB2" w:rsidRPr="000823D5" w:rsidRDefault="00CA5BB2" w:rsidP="00CA5BB2">
      <w:pPr>
        <w:numPr>
          <w:ilvl w:val="0"/>
          <w:numId w:val="3"/>
        </w:numPr>
        <w:spacing w:after="240"/>
        <w:jc w:val="both"/>
        <w:rPr>
          <w:rFonts w:ascii="Calibri" w:hAnsi="Calibri"/>
          <w:sz w:val="28"/>
        </w:rPr>
      </w:pPr>
      <w:r w:rsidRPr="000823D5">
        <w:rPr>
          <w:rFonts w:ascii="Calibri" w:hAnsi="Calibri"/>
          <w:sz w:val="28"/>
        </w:rPr>
        <w:t>Consider getting a team together to help you.  The team should be limited to four people</w:t>
      </w:r>
      <w:r>
        <w:rPr>
          <w:rFonts w:ascii="Calibri" w:hAnsi="Calibri"/>
          <w:sz w:val="28"/>
        </w:rPr>
        <w:t>.</w:t>
      </w:r>
    </w:p>
    <w:p w14:paraId="6F24BA03" w14:textId="77777777" w:rsidR="00CA5BB2" w:rsidRPr="000823D5" w:rsidRDefault="00CA5BB2" w:rsidP="00CA5BB2">
      <w:pPr>
        <w:numPr>
          <w:ilvl w:val="0"/>
          <w:numId w:val="3"/>
        </w:numPr>
        <w:spacing w:after="240"/>
        <w:jc w:val="both"/>
        <w:rPr>
          <w:rFonts w:ascii="Calibri" w:hAnsi="Calibri"/>
          <w:sz w:val="28"/>
        </w:rPr>
      </w:pPr>
      <w:r w:rsidRPr="000823D5">
        <w:rPr>
          <w:rFonts w:ascii="Calibri" w:hAnsi="Calibri"/>
          <w:sz w:val="28"/>
        </w:rPr>
        <w:t>Carry out inspections in manageable chunks.  Divide your area into separate</w:t>
      </w:r>
      <w:r>
        <w:rPr>
          <w:rFonts w:ascii="Calibri" w:hAnsi="Calibri"/>
          <w:sz w:val="28"/>
        </w:rPr>
        <w:t xml:space="preserve"> sections</w:t>
      </w:r>
      <w:r w:rsidRPr="000823D5">
        <w:rPr>
          <w:rFonts w:ascii="Calibri" w:hAnsi="Calibri"/>
          <w:sz w:val="28"/>
        </w:rPr>
        <w:t xml:space="preserve">.  Use one checklist per </w:t>
      </w:r>
      <w:r>
        <w:rPr>
          <w:rFonts w:ascii="Calibri" w:hAnsi="Calibri"/>
          <w:sz w:val="28"/>
        </w:rPr>
        <w:t>section</w:t>
      </w:r>
      <w:r w:rsidRPr="000823D5">
        <w:rPr>
          <w:rFonts w:ascii="Calibri" w:hAnsi="Calibri"/>
          <w:sz w:val="28"/>
        </w:rPr>
        <w:t xml:space="preserve"> and record details of faults or weaknesses.</w:t>
      </w:r>
    </w:p>
    <w:p w14:paraId="6F00F867" w14:textId="66F7AC9B" w:rsidR="00CA5BB2" w:rsidRPr="000823D5" w:rsidRDefault="00CA5BB2" w:rsidP="00CA5BB2">
      <w:pPr>
        <w:numPr>
          <w:ilvl w:val="0"/>
          <w:numId w:val="3"/>
        </w:numPr>
        <w:spacing w:after="240"/>
        <w:jc w:val="both"/>
        <w:rPr>
          <w:rFonts w:ascii="Calibri" w:hAnsi="Calibri"/>
          <w:sz w:val="28"/>
        </w:rPr>
      </w:pPr>
      <w:r w:rsidRPr="000823D5">
        <w:rPr>
          <w:rFonts w:ascii="Calibri" w:hAnsi="Calibri"/>
          <w:sz w:val="28"/>
        </w:rPr>
        <w:t xml:space="preserve">When you have carried out an inspection and recorded any faults or weaknesses found, report to your </w:t>
      </w:r>
      <w:r w:rsidR="00B42ADA">
        <w:rPr>
          <w:rFonts w:ascii="Calibri" w:hAnsi="Calibri"/>
          <w:sz w:val="28"/>
        </w:rPr>
        <w:t>Faculty Operating Officer/Director</w:t>
      </w:r>
      <w:r w:rsidRPr="000823D5">
        <w:rPr>
          <w:rFonts w:ascii="Calibri" w:hAnsi="Calibri"/>
          <w:sz w:val="28"/>
        </w:rPr>
        <w:t>, together with your comments and recommendations for action.</w:t>
      </w:r>
    </w:p>
    <w:p w14:paraId="1346763D" w14:textId="77777777" w:rsidR="00CA5BB2" w:rsidRPr="000823D5" w:rsidRDefault="00CA5BB2" w:rsidP="00CA5BB2">
      <w:pPr>
        <w:numPr>
          <w:ilvl w:val="0"/>
          <w:numId w:val="3"/>
        </w:numPr>
        <w:spacing w:after="240"/>
        <w:jc w:val="both"/>
        <w:rPr>
          <w:rFonts w:ascii="Calibri" w:hAnsi="Calibri"/>
        </w:rPr>
      </w:pPr>
      <w:r w:rsidRPr="000823D5">
        <w:rPr>
          <w:rFonts w:ascii="Calibri" w:hAnsi="Calibri"/>
          <w:sz w:val="28"/>
        </w:rPr>
        <w:t>Keep a copy of each completed inspection checklist and record action taken to correct the faults you have reported.</w:t>
      </w:r>
    </w:p>
    <w:bookmarkStart w:id="0" w:name="_GoBack"/>
    <w:p w14:paraId="1132CE84" w14:textId="77777777" w:rsidR="00CA5BB2" w:rsidRPr="00B45717" w:rsidRDefault="00180455" w:rsidP="00CA5BB2">
      <w:pPr>
        <w:jc w:val="center"/>
        <w:rPr>
          <w:color w:val="003072"/>
          <w:sz w:val="20"/>
        </w:rPr>
        <w:sectPr w:rsidR="00CA5BB2" w:rsidRPr="00B45717" w:rsidSect="007F7D63">
          <w:footerReference w:type="default" r:id="rId7"/>
          <w:headerReference w:type="first" r:id="rId8"/>
          <w:footerReference w:type="first" r:id="rId9"/>
          <w:pgSz w:w="11907" w:h="16840" w:code="9"/>
          <w:pgMar w:top="851" w:right="1077" w:bottom="964" w:left="1644" w:header="720" w:footer="720" w:gutter="0"/>
          <w:cols w:num="2" w:sep="1" w:space="720" w:equalWidth="0">
            <w:col w:w="6643" w:space="720"/>
            <w:col w:w="1823"/>
          </w:cols>
          <w:vAlign w:val="center"/>
          <w:titlePg/>
        </w:sectPr>
      </w:pPr>
      <w:r w:rsidRPr="009E2024">
        <w:rPr>
          <w:noProof/>
          <w:color w:val="003072"/>
          <w:sz w:val="20"/>
        </w:rPr>
        <mc:AlternateContent>
          <mc:Choice Requires="wps">
            <w:drawing>
              <wp:inline distT="0" distB="0" distL="0" distR="0" wp14:anchorId="031A919C" wp14:editId="2D50B888">
                <wp:extent cx="7399020" cy="1409700"/>
                <wp:effectExtent l="9525" t="0" r="2921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400000">
                          <a:off x="0" y="0"/>
                          <a:ext cx="7399020" cy="1409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16788" w14:textId="77777777" w:rsidR="00180455" w:rsidRDefault="00180455" w:rsidP="001804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3072"/>
                                <w:spacing w:val="144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BFBFBF">
                                    <w14:alpha w14:val="20000"/>
                                  </w14:srgbClr>
                                </w14:shadow>
                              </w:rPr>
                              <w:t>Kitchen Hazards!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1A919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82.6pt;height:111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14:paraId="41E16788" w14:textId="77777777" w:rsidR="00180455" w:rsidRDefault="00180455" w:rsidP="001804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3072"/>
                          <w:spacing w:val="144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BFBFBF">
                              <w14:alpha w14:val="20000"/>
                            </w14:srgbClr>
                          </w14:shadow>
                        </w:rPr>
                        <w:t>Kitchen Hazards!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14:paraId="652954F3" w14:textId="77777777" w:rsidR="00E12722" w:rsidRDefault="00E12722" w:rsidP="00477795">
      <w:pPr>
        <w:jc w:val="center"/>
        <w:rPr>
          <w:rFonts w:ascii="Calibri" w:hAnsi="Calibri"/>
          <w:b/>
          <w:szCs w:val="24"/>
        </w:rPr>
      </w:pPr>
    </w:p>
    <w:p w14:paraId="7DACD48D" w14:textId="77777777" w:rsidR="00233F64" w:rsidRPr="00281707" w:rsidRDefault="00477795" w:rsidP="00477795">
      <w:pPr>
        <w:jc w:val="center"/>
        <w:rPr>
          <w:rFonts w:ascii="Calibri" w:hAnsi="Calibri"/>
          <w:szCs w:val="24"/>
        </w:rPr>
      </w:pPr>
      <w:r w:rsidRPr="00281707">
        <w:rPr>
          <w:rFonts w:ascii="Calibri" w:hAnsi="Calibri"/>
          <w:b/>
          <w:szCs w:val="24"/>
        </w:rPr>
        <w:t>KITCHEN INSPECTION CHECKLIST</w:t>
      </w:r>
    </w:p>
    <w:p w14:paraId="6A63231A" w14:textId="77777777" w:rsidR="00F3640C" w:rsidRPr="00E12722" w:rsidRDefault="00F3640C" w:rsidP="00477795">
      <w:pPr>
        <w:numPr>
          <w:ilvl w:val="12"/>
          <w:numId w:val="0"/>
        </w:numPr>
        <w:rPr>
          <w:rFonts w:ascii="Calibri" w:hAnsi="Calibri"/>
          <w:szCs w:val="24"/>
        </w:rPr>
      </w:pPr>
    </w:p>
    <w:p w14:paraId="78467C47" w14:textId="77777777" w:rsidR="00F3640C" w:rsidRPr="00281707" w:rsidRDefault="00F3640C" w:rsidP="00F3640C">
      <w:pPr>
        <w:numPr>
          <w:ilvl w:val="12"/>
          <w:numId w:val="0"/>
        </w:numPr>
        <w:rPr>
          <w:rFonts w:ascii="Calibri" w:hAnsi="Calibri"/>
          <w:szCs w:val="24"/>
        </w:rPr>
      </w:pPr>
      <w:r w:rsidRPr="00281707">
        <w:rPr>
          <w:rFonts w:ascii="Calibri" w:hAnsi="Calibri"/>
          <w:szCs w:val="24"/>
        </w:rPr>
        <w:t>Use this checklist to inspect food preparation areas, associated storage areas and seating areas.</w:t>
      </w:r>
    </w:p>
    <w:p w14:paraId="431A95D8" w14:textId="77777777" w:rsidR="00F3640C" w:rsidRPr="00E12722" w:rsidRDefault="00F3640C" w:rsidP="00477795">
      <w:pPr>
        <w:numPr>
          <w:ilvl w:val="12"/>
          <w:numId w:val="0"/>
        </w:numPr>
        <w:rPr>
          <w:rFonts w:ascii="Calibri" w:hAnsi="Calibri"/>
          <w:szCs w:val="24"/>
        </w:rPr>
      </w:pPr>
    </w:p>
    <w:p w14:paraId="6DF36897" w14:textId="77777777" w:rsidR="00477795" w:rsidRPr="00281707" w:rsidRDefault="00477795" w:rsidP="00477795">
      <w:pPr>
        <w:numPr>
          <w:ilvl w:val="12"/>
          <w:numId w:val="0"/>
        </w:numPr>
        <w:rPr>
          <w:rFonts w:ascii="Calibri" w:hAnsi="Calibri"/>
          <w:szCs w:val="24"/>
        </w:rPr>
      </w:pPr>
      <w:r w:rsidRPr="00281707">
        <w:rPr>
          <w:rFonts w:ascii="Calibri" w:hAnsi="Calibri"/>
          <w:szCs w:val="24"/>
        </w:rPr>
        <w:t>The answer to all these questions should be ‘yes’.  If ‘no’ you should note the location and brief details and investigate the problem further to identify actions.</w:t>
      </w:r>
    </w:p>
    <w:p w14:paraId="2E0062FD" w14:textId="77777777" w:rsidR="00477795" w:rsidRPr="00E12722" w:rsidRDefault="00477795" w:rsidP="00477795">
      <w:pPr>
        <w:numPr>
          <w:ilvl w:val="12"/>
          <w:numId w:val="0"/>
        </w:numPr>
        <w:rPr>
          <w:rFonts w:ascii="Calibri" w:hAnsi="Calibri"/>
          <w:szCs w:val="24"/>
        </w:rPr>
      </w:pP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418"/>
        <w:gridCol w:w="5632"/>
        <w:gridCol w:w="1762"/>
        <w:gridCol w:w="836"/>
        <w:gridCol w:w="848"/>
        <w:gridCol w:w="4122"/>
      </w:tblGrid>
      <w:tr w:rsidR="00223F47" w:rsidRPr="00281707" w14:paraId="2B077441" w14:textId="77777777" w:rsidTr="00923856">
        <w:tc>
          <w:tcPr>
            <w:tcW w:w="1951" w:type="dxa"/>
            <w:gridSpan w:val="2"/>
            <w:tcBorders>
              <w:bottom w:val="nil"/>
            </w:tcBorders>
            <w:vAlign w:val="bottom"/>
          </w:tcPr>
          <w:p w14:paraId="5FE260BF" w14:textId="77777777" w:rsidR="00223F47" w:rsidRPr="00281707" w:rsidRDefault="00223F47" w:rsidP="00923856">
            <w:pPr>
              <w:rPr>
                <w:rFonts w:ascii="Calibri" w:hAnsi="Calibri"/>
                <w:szCs w:val="24"/>
              </w:rPr>
            </w:pPr>
            <w:r w:rsidRPr="00281707">
              <w:rPr>
                <w:rFonts w:ascii="Calibri" w:hAnsi="Calibri"/>
                <w:szCs w:val="24"/>
              </w:rPr>
              <w:t>Areas inspected</w:t>
            </w:r>
          </w:p>
        </w:tc>
        <w:tc>
          <w:tcPr>
            <w:tcW w:w="13403" w:type="dxa"/>
            <w:gridSpan w:val="5"/>
            <w:tcBorders>
              <w:bottom w:val="dashed" w:sz="4" w:space="0" w:color="auto"/>
            </w:tcBorders>
            <w:vAlign w:val="bottom"/>
          </w:tcPr>
          <w:p w14:paraId="0AA65B41" w14:textId="77777777" w:rsidR="00223F47" w:rsidRPr="00281707" w:rsidRDefault="00223F47" w:rsidP="00923856">
            <w:pPr>
              <w:rPr>
                <w:rFonts w:ascii="Calibri" w:hAnsi="Calibri"/>
                <w:szCs w:val="24"/>
              </w:rPr>
            </w:pPr>
          </w:p>
        </w:tc>
      </w:tr>
      <w:tr w:rsidR="00477795" w:rsidRPr="00281707" w14:paraId="6CE32314" w14:textId="77777777" w:rsidTr="00B036DB">
        <w:tc>
          <w:tcPr>
            <w:tcW w:w="1526" w:type="dxa"/>
            <w:tcBorders>
              <w:bottom w:val="nil"/>
            </w:tcBorders>
            <w:vAlign w:val="bottom"/>
          </w:tcPr>
          <w:p w14:paraId="58039876" w14:textId="77777777" w:rsidR="00477795" w:rsidRPr="00281707" w:rsidRDefault="00477795" w:rsidP="00437EF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150" w:type="dxa"/>
            <w:gridSpan w:val="2"/>
            <w:tcBorders>
              <w:top w:val="dashed" w:sz="4" w:space="0" w:color="auto"/>
              <w:bottom w:val="nil"/>
            </w:tcBorders>
            <w:vAlign w:val="bottom"/>
          </w:tcPr>
          <w:p w14:paraId="1CFCBF36" w14:textId="77777777" w:rsidR="00477795" w:rsidRPr="00281707" w:rsidRDefault="00477795" w:rsidP="00437EF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88" w:type="dxa"/>
            <w:tcBorders>
              <w:bottom w:val="nil"/>
            </w:tcBorders>
            <w:vAlign w:val="bottom"/>
          </w:tcPr>
          <w:p w14:paraId="27403404" w14:textId="77777777" w:rsidR="00477795" w:rsidRPr="00281707" w:rsidRDefault="00477795" w:rsidP="00437EF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890" w:type="dxa"/>
            <w:gridSpan w:val="3"/>
            <w:tcBorders>
              <w:top w:val="dashed" w:sz="4" w:space="0" w:color="auto"/>
              <w:bottom w:val="nil"/>
            </w:tcBorders>
            <w:vAlign w:val="bottom"/>
          </w:tcPr>
          <w:p w14:paraId="6518362C" w14:textId="77777777" w:rsidR="00477795" w:rsidRPr="00281707" w:rsidRDefault="00477795" w:rsidP="00437EF0">
            <w:pPr>
              <w:rPr>
                <w:rFonts w:ascii="Calibri" w:hAnsi="Calibri"/>
                <w:szCs w:val="24"/>
              </w:rPr>
            </w:pPr>
          </w:p>
        </w:tc>
      </w:tr>
      <w:tr w:rsidR="00477795" w:rsidRPr="00281707" w14:paraId="71900A80" w14:textId="77777777" w:rsidTr="00B036DB"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14:paraId="60C5A216" w14:textId="77777777" w:rsidR="00477795" w:rsidRPr="00281707" w:rsidRDefault="00477795" w:rsidP="00437EF0">
            <w:pPr>
              <w:rPr>
                <w:rFonts w:ascii="Calibri" w:hAnsi="Calibri"/>
                <w:szCs w:val="24"/>
              </w:rPr>
            </w:pPr>
            <w:r w:rsidRPr="00281707">
              <w:rPr>
                <w:rFonts w:ascii="Calibri" w:hAnsi="Calibri"/>
                <w:szCs w:val="24"/>
              </w:rPr>
              <w:t>Inspected by</w:t>
            </w:r>
          </w:p>
        </w:tc>
        <w:tc>
          <w:tcPr>
            <w:tcW w:w="8788" w:type="dxa"/>
            <w:gridSpan w:val="4"/>
            <w:tcBorders>
              <w:top w:val="nil"/>
              <w:bottom w:val="dashed" w:sz="4" w:space="0" w:color="auto"/>
            </w:tcBorders>
            <w:vAlign w:val="bottom"/>
          </w:tcPr>
          <w:p w14:paraId="18E80E85" w14:textId="77777777" w:rsidR="00477795" w:rsidRPr="00281707" w:rsidRDefault="00477795" w:rsidP="00437EF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1981C6B5" w14:textId="77777777" w:rsidR="00477795" w:rsidRPr="00281707" w:rsidRDefault="00477795" w:rsidP="00B036DB">
            <w:pPr>
              <w:jc w:val="right"/>
              <w:rPr>
                <w:rFonts w:ascii="Calibri" w:hAnsi="Calibri"/>
                <w:szCs w:val="24"/>
              </w:rPr>
            </w:pPr>
            <w:r w:rsidRPr="00281707">
              <w:rPr>
                <w:rFonts w:ascii="Calibri" w:hAnsi="Calibri"/>
                <w:szCs w:val="24"/>
              </w:rPr>
              <w:t>Date</w:t>
            </w:r>
          </w:p>
        </w:tc>
        <w:tc>
          <w:tcPr>
            <w:tcW w:w="4189" w:type="dxa"/>
            <w:tcBorders>
              <w:top w:val="nil"/>
              <w:bottom w:val="dashed" w:sz="4" w:space="0" w:color="auto"/>
            </w:tcBorders>
            <w:vAlign w:val="bottom"/>
          </w:tcPr>
          <w:p w14:paraId="22B0BEAF" w14:textId="77777777" w:rsidR="00477795" w:rsidRPr="00281707" w:rsidRDefault="00477795" w:rsidP="00437EF0">
            <w:pPr>
              <w:rPr>
                <w:rFonts w:ascii="Calibri" w:hAnsi="Calibri"/>
                <w:szCs w:val="24"/>
              </w:rPr>
            </w:pPr>
          </w:p>
        </w:tc>
      </w:tr>
    </w:tbl>
    <w:p w14:paraId="3DEFC2EA" w14:textId="77777777" w:rsidR="00233F64" w:rsidRDefault="00233F64">
      <w:pPr>
        <w:rPr>
          <w:rFonts w:ascii="Calibri" w:hAnsi="Calibri"/>
          <w:szCs w:val="24"/>
        </w:rPr>
      </w:pPr>
    </w:p>
    <w:p w14:paraId="321572EF" w14:textId="77777777" w:rsidR="00E12722" w:rsidRPr="00281707" w:rsidRDefault="00E12722">
      <w:pPr>
        <w:rPr>
          <w:rFonts w:ascii="Calibri" w:hAnsi="Calibri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134"/>
        <w:gridCol w:w="4678"/>
        <w:gridCol w:w="3827"/>
      </w:tblGrid>
      <w:tr w:rsidR="00233F64" w:rsidRPr="00281707" w14:paraId="29209EAE" w14:textId="77777777" w:rsidTr="00347FC2">
        <w:trPr>
          <w:tblHeader/>
        </w:trPr>
        <w:tc>
          <w:tcPr>
            <w:tcW w:w="5637" w:type="dxa"/>
            <w:tcBorders>
              <w:bottom w:val="nil"/>
            </w:tcBorders>
          </w:tcPr>
          <w:p w14:paraId="7BE71230" w14:textId="77777777" w:rsidR="00233F64" w:rsidRPr="00281707" w:rsidRDefault="00233F6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281707">
              <w:rPr>
                <w:rFonts w:ascii="Calibri" w:hAnsi="Calibri"/>
                <w:b/>
                <w:szCs w:val="24"/>
              </w:rPr>
              <w:t>HAZARD</w:t>
            </w:r>
          </w:p>
        </w:tc>
        <w:tc>
          <w:tcPr>
            <w:tcW w:w="1134" w:type="dxa"/>
            <w:tcBorders>
              <w:bottom w:val="nil"/>
            </w:tcBorders>
          </w:tcPr>
          <w:p w14:paraId="6AB1B3B2" w14:textId="77777777" w:rsidR="00233F64" w:rsidRPr="00281707" w:rsidRDefault="00477795" w:rsidP="00B1598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281707">
              <w:rPr>
                <w:rFonts w:ascii="Calibri" w:hAnsi="Calibri"/>
                <w:b/>
                <w:szCs w:val="24"/>
              </w:rPr>
              <w:t>YES/NO</w:t>
            </w:r>
          </w:p>
        </w:tc>
        <w:tc>
          <w:tcPr>
            <w:tcW w:w="4678" w:type="dxa"/>
            <w:tcBorders>
              <w:bottom w:val="nil"/>
            </w:tcBorders>
          </w:tcPr>
          <w:p w14:paraId="3E47A209" w14:textId="77777777" w:rsidR="00233F64" w:rsidRPr="00281707" w:rsidRDefault="00233F6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281707">
              <w:rPr>
                <w:rFonts w:ascii="Calibri" w:hAnsi="Calibri"/>
                <w:b/>
                <w:szCs w:val="24"/>
              </w:rPr>
              <w:t>COMMENTS</w:t>
            </w:r>
            <w:r w:rsidR="00477795" w:rsidRPr="00281707">
              <w:rPr>
                <w:rFonts w:ascii="Calibri" w:hAnsi="Calibri"/>
                <w:b/>
                <w:szCs w:val="24"/>
              </w:rPr>
              <w:br/>
              <w:t>(location &amp; brief details)</w:t>
            </w:r>
          </w:p>
        </w:tc>
        <w:tc>
          <w:tcPr>
            <w:tcW w:w="3827" w:type="dxa"/>
            <w:tcBorders>
              <w:bottom w:val="nil"/>
            </w:tcBorders>
          </w:tcPr>
          <w:p w14:paraId="5D1FFC19" w14:textId="77777777" w:rsidR="00CF4096" w:rsidRPr="00281707" w:rsidRDefault="00CF4096" w:rsidP="00CF409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281707">
              <w:rPr>
                <w:rFonts w:ascii="Calibri" w:hAnsi="Calibri"/>
                <w:b/>
                <w:szCs w:val="24"/>
              </w:rPr>
              <w:t>ACTION TAKEN or RECOMMENDED</w:t>
            </w:r>
          </w:p>
          <w:p w14:paraId="2F173A34" w14:textId="77777777" w:rsidR="00233F64" w:rsidRPr="00281707" w:rsidRDefault="00CF409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281707">
              <w:rPr>
                <w:rFonts w:ascii="Calibri" w:hAnsi="Calibri"/>
                <w:b/>
                <w:szCs w:val="24"/>
              </w:rPr>
              <w:t>(with completion dates)</w:t>
            </w:r>
          </w:p>
        </w:tc>
      </w:tr>
      <w:tr w:rsidR="00233F64" w:rsidRPr="00C943C8" w14:paraId="7DA64DCB" w14:textId="77777777" w:rsidTr="00347FC2">
        <w:trPr>
          <w:cantSplit/>
        </w:trPr>
        <w:tc>
          <w:tcPr>
            <w:tcW w:w="15276" w:type="dxa"/>
            <w:gridSpan w:val="4"/>
            <w:tcBorders>
              <w:bottom w:val="single" w:sz="4" w:space="0" w:color="auto"/>
            </w:tcBorders>
            <w:shd w:val="pct15" w:color="auto" w:fill="FFFFFF"/>
          </w:tcPr>
          <w:p w14:paraId="63743F1E" w14:textId="77777777" w:rsidR="00233F64" w:rsidRPr="00C943C8" w:rsidRDefault="00233F64" w:rsidP="00B42ADA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b/>
                <w:sz w:val="23"/>
                <w:szCs w:val="23"/>
              </w:rPr>
              <w:t>Cleanliness</w:t>
            </w:r>
          </w:p>
        </w:tc>
      </w:tr>
      <w:tr w:rsidR="00233F64" w:rsidRPr="00C943C8" w14:paraId="756DC585" w14:textId="77777777" w:rsidTr="00347FC2">
        <w:tc>
          <w:tcPr>
            <w:tcW w:w="563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20289E" w14:textId="77777777" w:rsidR="00233F64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work surfaces, shelves &amp; floor kept clean &amp; tidy?</w:t>
            </w:r>
          </w:p>
          <w:p w14:paraId="70035429" w14:textId="04C33694" w:rsidR="009C436E" w:rsidRPr="009C436E" w:rsidRDefault="009C436E">
            <w:pPr>
              <w:rPr>
                <w:rFonts w:ascii="Calibri" w:hAnsi="Calibri"/>
                <w:i/>
                <w:sz w:val="23"/>
                <w:szCs w:val="23"/>
              </w:rPr>
            </w:pPr>
            <w:r w:rsidRPr="009C436E">
              <w:rPr>
                <w:rFonts w:ascii="Calibri" w:hAnsi="Calibri"/>
                <w:i/>
                <w:sz w:val="23"/>
                <w:szCs w:val="23"/>
              </w:rPr>
              <w:t>(Suitable chemicals, safely used and stored?)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AC0ACFE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B96F1A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0E828B0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1B6D2C68" w14:textId="77777777" w:rsidTr="00347FC2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3F7A80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 xml:space="preserve">Are walls &amp; ceilings clean &amp; in good condition? </w:t>
            </w:r>
          </w:p>
          <w:p w14:paraId="114B4BA8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(</w:t>
            </w:r>
            <w:r w:rsidRPr="00C943C8">
              <w:rPr>
                <w:rFonts w:ascii="Calibri" w:hAnsi="Calibri"/>
                <w:i/>
                <w:sz w:val="23"/>
                <w:szCs w:val="23"/>
              </w:rPr>
              <w:t>not cracked, chipped or peeling</w:t>
            </w:r>
            <w:r w:rsidRPr="00C943C8">
              <w:rPr>
                <w:rFonts w:ascii="Calibri" w:hAnsi="Calibri"/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0A226A1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B0A39D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0E818F8F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6B418BF9" w14:textId="77777777" w:rsidTr="00347FC2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64D41E3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all surfaces easy to wash down?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CE56C78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7F0A9E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CC70CC4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35F7B4CA" w14:textId="77777777" w:rsidTr="00347FC2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A3C851" w14:textId="77777777" w:rsidR="00233F64" w:rsidRPr="00C943C8" w:rsidRDefault="00233F64" w:rsidP="00591F0B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equipment, crockery &amp; utensils cleaned thoroughly after use?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248A4D1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E7B426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0EF707EC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05DDAC76" w14:textId="77777777" w:rsidTr="00347FC2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ADF6ADE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 xml:space="preserve">Are sinks and drains working properly? </w:t>
            </w:r>
          </w:p>
          <w:p w14:paraId="6813BD68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(</w:t>
            </w:r>
            <w:r w:rsidRPr="00C943C8">
              <w:rPr>
                <w:rFonts w:ascii="Calibri" w:hAnsi="Calibri"/>
                <w:i/>
                <w:sz w:val="23"/>
                <w:szCs w:val="23"/>
              </w:rPr>
              <w:t>not blocked or smelling)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8563B3C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2B61AE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E4F5E33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0D9B8643" w14:textId="77777777" w:rsidTr="00347FC2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2DEDDB" w14:textId="77777777" w:rsidR="00E12722" w:rsidRDefault="00233F64" w:rsidP="00E1272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Is deep cleaning carried out regularly?</w:t>
            </w:r>
            <w:r w:rsidRPr="00C943C8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</w:p>
          <w:p w14:paraId="110AACE0" w14:textId="77777777" w:rsidR="00233F64" w:rsidRPr="00C943C8" w:rsidRDefault="00233F64" w:rsidP="00E1272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i/>
                <w:sz w:val="23"/>
                <w:szCs w:val="23"/>
              </w:rPr>
              <w:t>(note when last carried out)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196B755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042D4A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14A61ED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6D128303" w14:textId="77777777" w:rsidTr="00347FC2">
        <w:tc>
          <w:tcPr>
            <w:tcW w:w="5637" w:type="dxa"/>
            <w:tcBorders>
              <w:top w:val="dashed" w:sz="4" w:space="0" w:color="auto"/>
            </w:tcBorders>
          </w:tcPr>
          <w:p w14:paraId="227A5E8E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Is the goods delivery area kept clean &amp; free from clutter?</w:t>
            </w:r>
          </w:p>
        </w:tc>
        <w:tc>
          <w:tcPr>
            <w:tcW w:w="1134" w:type="dxa"/>
            <w:tcBorders>
              <w:top w:val="nil"/>
            </w:tcBorders>
          </w:tcPr>
          <w:p w14:paraId="4B8A397D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</w:tcBorders>
          </w:tcPr>
          <w:p w14:paraId="10CC4A54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14:paraId="084C2ACC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779D8464" w14:textId="77777777" w:rsidTr="00347FC2">
        <w:trPr>
          <w:cantSplit/>
        </w:trPr>
        <w:tc>
          <w:tcPr>
            <w:tcW w:w="15276" w:type="dxa"/>
            <w:gridSpan w:val="4"/>
            <w:tcBorders>
              <w:bottom w:val="nil"/>
            </w:tcBorders>
            <w:shd w:val="pct15" w:color="auto" w:fill="FFFFFF"/>
          </w:tcPr>
          <w:p w14:paraId="7A38FF0D" w14:textId="77777777" w:rsidR="00233F64" w:rsidRPr="00C943C8" w:rsidRDefault="00233F64" w:rsidP="00B42ADA">
            <w:pPr>
              <w:rPr>
                <w:rFonts w:ascii="Calibri" w:hAnsi="Calibri"/>
                <w:b/>
                <w:sz w:val="23"/>
                <w:szCs w:val="23"/>
              </w:rPr>
            </w:pPr>
            <w:r w:rsidRPr="00C943C8">
              <w:rPr>
                <w:rFonts w:ascii="Calibri" w:hAnsi="Calibri"/>
                <w:b/>
                <w:sz w:val="23"/>
                <w:szCs w:val="23"/>
              </w:rPr>
              <w:t>Disposal of Waste</w:t>
            </w:r>
          </w:p>
        </w:tc>
      </w:tr>
      <w:tr w:rsidR="00233F64" w:rsidRPr="00C943C8" w14:paraId="332A36C5" w14:textId="77777777" w:rsidTr="00347FC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ECD51B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waste food &amp; other waste removed from the kitchen at least once per day?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8B8527C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414B9E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DFECDCD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1EB15FF5" w14:textId="77777777" w:rsidTr="00347FC2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8402CC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Is waste cooking oil &amp; fat disposed of correctly?</w:t>
            </w:r>
          </w:p>
          <w:p w14:paraId="646C4724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i/>
                <w:sz w:val="23"/>
                <w:szCs w:val="23"/>
              </w:rPr>
              <w:t>(via a specialist collection agent)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8F213CF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EEBCF8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06D46EF5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5E3AC687" w14:textId="77777777" w:rsidTr="00B42ADA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BB0143" w14:textId="77777777" w:rsidR="00591F0B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Is waste stored in a bin or similar container with a tightly fitting lid?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22C3737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4F0496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36FAC89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591F0B" w:rsidRPr="00C943C8" w14:paraId="75992F3D" w14:textId="77777777" w:rsidTr="00B42ADA">
        <w:tc>
          <w:tcPr>
            <w:tcW w:w="5637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14:paraId="0FDF232E" w14:textId="77777777" w:rsidR="00591F0B" w:rsidRPr="00C943C8" w:rsidRDefault="00591F0B" w:rsidP="00591F0B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broken glass &amp; other sharp waste put in a puncture-proof container or wrapping before disposal into a bin?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5208" w14:textId="77777777" w:rsidR="00591F0B" w:rsidRPr="00C943C8" w:rsidRDefault="00591F0B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8F132" w14:textId="77777777" w:rsidR="00591F0B" w:rsidRPr="00C943C8" w:rsidRDefault="00591F0B" w:rsidP="00591F0B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6589E168" w14:textId="77777777" w:rsidR="00591F0B" w:rsidRPr="00C943C8" w:rsidRDefault="00591F0B" w:rsidP="00591F0B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55487E35" w14:textId="77777777" w:rsidTr="00B42AD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B63CE9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lastRenderedPageBreak/>
              <w:t>Are refuse bins kept at a distance from the kitchen?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4B72F6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8629AB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F9914F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7BED8E10" w14:textId="77777777" w:rsidTr="00B42ADA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591E906B" w14:textId="77777777" w:rsidR="00233F64" w:rsidRPr="00C943C8" w:rsidRDefault="00233F64">
            <w:pPr>
              <w:rPr>
                <w:rFonts w:ascii="Calibri" w:hAnsi="Calibri"/>
                <w:i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refuse bins emptied regularly?</w:t>
            </w:r>
            <w:r w:rsidRPr="00C943C8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</w:p>
          <w:p w14:paraId="0497388F" w14:textId="77777777" w:rsidR="00C943C8" w:rsidRPr="00C943C8" w:rsidRDefault="00233F64" w:rsidP="00E12722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i/>
                <w:sz w:val="23"/>
                <w:szCs w:val="23"/>
              </w:rPr>
              <w:t>(according to waste disposal contract)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6177B4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0E39FF3F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201D8F8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5B5874A0" w14:textId="77777777" w:rsidTr="00B42ADA">
        <w:tc>
          <w:tcPr>
            <w:tcW w:w="5637" w:type="dxa"/>
            <w:tcBorders>
              <w:top w:val="dashed" w:sz="4" w:space="0" w:color="auto"/>
              <w:bottom w:val="nil"/>
              <w:right w:val="nil"/>
            </w:tcBorders>
          </w:tcPr>
          <w:p w14:paraId="636FF233" w14:textId="77777777" w:rsidR="00233F64" w:rsidRPr="00C943C8" w:rsidRDefault="00233F64">
            <w:pPr>
              <w:rPr>
                <w:rFonts w:ascii="Calibri" w:hAnsi="Calibri"/>
                <w:i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trolleys available for moving heavy or large loads?</w:t>
            </w:r>
            <w:r w:rsidR="00511E60" w:rsidRPr="00C943C8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r w:rsidRPr="00C943C8">
              <w:rPr>
                <w:rFonts w:ascii="Calibri" w:hAnsi="Calibri"/>
                <w:i/>
                <w:sz w:val="23"/>
                <w:szCs w:val="23"/>
              </w:rPr>
              <w:t>(manual handling assessments needed for handling heavy or awkward loads)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B6811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14:paraId="42C43056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14:paraId="7B7F3D1D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00FB9068" w14:textId="77777777" w:rsidTr="00347FC2">
        <w:trPr>
          <w:trHeight w:val="296"/>
        </w:trPr>
        <w:tc>
          <w:tcPr>
            <w:tcW w:w="15276" w:type="dxa"/>
            <w:gridSpan w:val="4"/>
            <w:tcBorders>
              <w:top w:val="single" w:sz="4" w:space="0" w:color="auto"/>
              <w:bottom w:val="nil"/>
            </w:tcBorders>
            <w:shd w:val="pct15" w:color="auto" w:fill="FFFFFF"/>
          </w:tcPr>
          <w:p w14:paraId="6B7EF7F6" w14:textId="77777777" w:rsidR="00233F64" w:rsidRPr="00C943C8" w:rsidRDefault="00233F64" w:rsidP="00B42ADA">
            <w:pPr>
              <w:rPr>
                <w:rFonts w:ascii="Calibri" w:hAnsi="Calibri"/>
                <w:b/>
                <w:sz w:val="23"/>
                <w:szCs w:val="23"/>
              </w:rPr>
            </w:pPr>
            <w:r w:rsidRPr="00C943C8">
              <w:rPr>
                <w:rFonts w:ascii="Calibri" w:hAnsi="Calibri"/>
                <w:b/>
                <w:sz w:val="23"/>
                <w:szCs w:val="23"/>
              </w:rPr>
              <w:t>Food Hygiene</w:t>
            </w:r>
          </w:p>
        </w:tc>
      </w:tr>
      <w:tr w:rsidR="00233F64" w:rsidRPr="00C943C8" w14:paraId="6DCB125F" w14:textId="77777777" w:rsidTr="00347FC2">
        <w:tc>
          <w:tcPr>
            <w:tcW w:w="5637" w:type="dxa"/>
            <w:tcBorders>
              <w:bottom w:val="dashed" w:sz="4" w:space="0" w:color="auto"/>
              <w:right w:val="nil"/>
            </w:tcBorders>
          </w:tcPr>
          <w:p w14:paraId="4DDF98F5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 xml:space="preserve">Are staff trained in basic food hygiene practices? </w:t>
            </w:r>
          </w:p>
          <w:p w14:paraId="15FBCB2B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i/>
                <w:sz w:val="23"/>
                <w:szCs w:val="23"/>
              </w:rPr>
              <w:t>(check training records)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77ADFF98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33554A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left w:val="nil"/>
              <w:bottom w:val="dashed" w:sz="4" w:space="0" w:color="auto"/>
            </w:tcBorders>
          </w:tcPr>
          <w:p w14:paraId="715BE773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2A1BD04F" w14:textId="77777777" w:rsidTr="00347FC2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228CC06C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food deliveries attended to immediately?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0CBEB718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82CE9E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43D2E09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4932D1E5" w14:textId="77777777" w:rsidTr="00347FC2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081333A8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Is cooked &amp; raw food stored &amp; prepared separately?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63B1560C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3EF609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7B716B6B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5CA23749" w14:textId="77777777" w:rsidTr="00347FC2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3DAB18EE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refrigerators &amp; freezers clean &amp; working properly?</w:t>
            </w:r>
          </w:p>
          <w:p w14:paraId="67E83B06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i/>
                <w:sz w:val="23"/>
                <w:szCs w:val="23"/>
              </w:rPr>
              <w:t xml:space="preserve">(freezer temperature </w:t>
            </w:r>
            <w:r w:rsidR="008F1FB6">
              <w:rPr>
                <w:rFonts w:ascii="Calibri" w:hAnsi="Calibri"/>
                <w:i/>
                <w:sz w:val="23"/>
                <w:szCs w:val="23"/>
              </w:rPr>
              <w:t>-</w:t>
            </w:r>
            <w:r w:rsidRPr="00C943C8">
              <w:rPr>
                <w:rFonts w:ascii="Calibri" w:hAnsi="Calibri"/>
                <w:i/>
                <w:sz w:val="23"/>
                <w:szCs w:val="23"/>
              </w:rPr>
              <w:t>18</w:t>
            </w:r>
            <w:r w:rsidRPr="00C943C8">
              <w:rPr>
                <w:rFonts w:ascii="Calibri" w:hAnsi="Calibri"/>
                <w:i/>
                <w:sz w:val="23"/>
                <w:szCs w:val="23"/>
                <w:vertAlign w:val="superscript"/>
              </w:rPr>
              <w:t>o</w:t>
            </w:r>
            <w:r w:rsidRPr="00C943C8">
              <w:rPr>
                <w:rFonts w:ascii="Calibri" w:hAnsi="Calibri"/>
                <w:i/>
                <w:sz w:val="23"/>
                <w:szCs w:val="23"/>
              </w:rPr>
              <w:t>C or less)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532D49D8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76B631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64383DA8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62C7EA31" w14:textId="77777777" w:rsidTr="00347FC2">
        <w:tc>
          <w:tcPr>
            <w:tcW w:w="5637" w:type="dxa"/>
            <w:tcBorders>
              <w:top w:val="dashed" w:sz="4" w:space="0" w:color="auto"/>
              <w:bottom w:val="nil"/>
              <w:right w:val="nil"/>
            </w:tcBorders>
          </w:tcPr>
          <w:p w14:paraId="562FE2E1" w14:textId="77777777" w:rsidR="00233F64" w:rsidRPr="00C943C8" w:rsidRDefault="00233F64" w:rsidP="00180455">
            <w:pPr>
              <w:rPr>
                <w:rFonts w:ascii="Calibri" w:hAnsi="Calibri"/>
                <w:i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 xml:space="preserve">Are </w:t>
            </w:r>
            <w:r w:rsidR="00180455">
              <w:rPr>
                <w:rFonts w:ascii="Calibri" w:hAnsi="Calibri"/>
                <w:sz w:val="23"/>
                <w:szCs w:val="23"/>
              </w:rPr>
              <w:t>other chilled storage areas below 8</w:t>
            </w:r>
            <w:r w:rsidRPr="00C943C8">
              <w:rPr>
                <w:rFonts w:ascii="Calibri" w:hAnsi="Calibri"/>
                <w:sz w:val="23"/>
                <w:szCs w:val="23"/>
                <w:vertAlign w:val="superscript"/>
              </w:rPr>
              <w:t>o</w:t>
            </w:r>
            <w:r w:rsidRPr="00C943C8">
              <w:rPr>
                <w:rFonts w:ascii="Calibri" w:hAnsi="Calibri"/>
                <w:sz w:val="23"/>
                <w:szCs w:val="23"/>
              </w:rPr>
              <w:t>C?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14:paraId="061FB925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E6708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nil"/>
            </w:tcBorders>
          </w:tcPr>
          <w:p w14:paraId="65936649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4CDD05E9" w14:textId="77777777" w:rsidTr="00347FC2">
        <w:tc>
          <w:tcPr>
            <w:tcW w:w="5637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14:paraId="00ABAA40" w14:textId="0F8031C3" w:rsidR="00233F64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Is the temperature of food display cabinets checked regularly?</w:t>
            </w:r>
            <w:r w:rsidR="009C436E">
              <w:rPr>
                <w:rFonts w:ascii="Calibri" w:hAnsi="Calibri"/>
                <w:sz w:val="23"/>
                <w:szCs w:val="23"/>
              </w:rPr>
              <w:t xml:space="preserve"> </w:t>
            </w:r>
            <w:r w:rsidR="009C436E" w:rsidRPr="009C436E">
              <w:rPr>
                <w:rFonts w:ascii="Calibri" w:hAnsi="Calibri"/>
                <w:i/>
                <w:sz w:val="23"/>
                <w:szCs w:val="23"/>
              </w:rPr>
              <w:t>(Hot food above 63</w:t>
            </w:r>
            <w:r w:rsidR="009C436E" w:rsidRPr="009C436E">
              <w:rPr>
                <w:rFonts w:ascii="Calibri" w:hAnsi="Calibri"/>
                <w:i/>
                <w:sz w:val="23"/>
                <w:szCs w:val="23"/>
                <w:vertAlign w:val="superscript"/>
              </w:rPr>
              <w:t>o</w:t>
            </w:r>
            <w:r w:rsidR="009C436E" w:rsidRPr="009C436E">
              <w:rPr>
                <w:rFonts w:ascii="Calibri" w:hAnsi="Calibri"/>
                <w:i/>
                <w:sz w:val="23"/>
                <w:szCs w:val="23"/>
              </w:rPr>
              <w:t>C)</w:t>
            </w:r>
          </w:p>
          <w:p w14:paraId="2A703451" w14:textId="26C7AA09" w:rsidR="009C436E" w:rsidRPr="00C943C8" w:rsidRDefault="009C436E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How long is food kept above 8</w:t>
            </w:r>
            <w:r w:rsidRPr="00C943C8">
              <w:rPr>
                <w:rFonts w:ascii="Calibri" w:hAnsi="Calibri"/>
                <w:sz w:val="23"/>
                <w:szCs w:val="23"/>
                <w:vertAlign w:val="superscript"/>
              </w:rPr>
              <w:t>o</w:t>
            </w:r>
            <w:r w:rsidRPr="00C943C8">
              <w:rPr>
                <w:rFonts w:ascii="Calibri" w:hAnsi="Calibri"/>
                <w:sz w:val="23"/>
                <w:szCs w:val="23"/>
              </w:rPr>
              <w:t>C</w:t>
            </w:r>
            <w:r>
              <w:rPr>
                <w:rFonts w:ascii="Calibri" w:hAnsi="Calibri"/>
                <w:sz w:val="23"/>
                <w:szCs w:val="23"/>
              </w:rPr>
              <w:t xml:space="preserve"> but below </w:t>
            </w:r>
            <w:r w:rsidRPr="009C436E">
              <w:rPr>
                <w:rFonts w:ascii="Calibri" w:hAnsi="Calibri"/>
                <w:sz w:val="23"/>
                <w:szCs w:val="23"/>
              </w:rPr>
              <w:t>63</w:t>
            </w:r>
            <w:r w:rsidRPr="009C436E">
              <w:rPr>
                <w:rFonts w:ascii="Calibri" w:hAnsi="Calibri"/>
                <w:sz w:val="23"/>
                <w:szCs w:val="23"/>
                <w:vertAlign w:val="superscript"/>
              </w:rPr>
              <w:t>o</w:t>
            </w:r>
            <w:r w:rsidRPr="009C436E">
              <w:rPr>
                <w:rFonts w:ascii="Calibri" w:hAnsi="Calibri"/>
                <w:sz w:val="23"/>
                <w:szCs w:val="23"/>
              </w:rPr>
              <w:t>C?</w:t>
            </w:r>
            <w:r w:rsidR="002D11B8">
              <w:rPr>
                <w:rFonts w:ascii="Calibri" w:hAnsi="Calibri"/>
                <w:sz w:val="23"/>
                <w:szCs w:val="23"/>
              </w:rPr>
              <w:br/>
            </w:r>
            <w:r w:rsidR="002D11B8" w:rsidRPr="002D11B8">
              <w:rPr>
                <w:rFonts w:ascii="Calibri" w:hAnsi="Calibri"/>
                <w:i/>
                <w:sz w:val="23"/>
                <w:szCs w:val="23"/>
              </w:rPr>
              <w:t>(</w:t>
            </w:r>
            <w:r w:rsidR="002D11B8">
              <w:rPr>
                <w:rFonts w:ascii="Calibri" w:hAnsi="Calibri"/>
                <w:i/>
                <w:sz w:val="23"/>
                <w:szCs w:val="23"/>
              </w:rPr>
              <w:t>risk - beyond 4 hours</w:t>
            </w:r>
            <w:r w:rsidR="002D11B8" w:rsidRPr="002D11B8">
              <w:rPr>
                <w:rFonts w:ascii="Calibri" w:hAnsi="Calibri"/>
                <w:i/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93CB16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E5A8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14:paraId="30912FA1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591F0B" w:rsidRPr="00C943C8" w14:paraId="52AC14A7" w14:textId="77777777" w:rsidTr="00347FC2">
        <w:trPr>
          <w:trHeight w:val="296"/>
        </w:trPr>
        <w:tc>
          <w:tcPr>
            <w:tcW w:w="15276" w:type="dxa"/>
            <w:gridSpan w:val="4"/>
            <w:tcBorders>
              <w:top w:val="single" w:sz="4" w:space="0" w:color="auto"/>
              <w:bottom w:val="nil"/>
            </w:tcBorders>
            <w:shd w:val="pct15" w:color="auto" w:fill="FFFFFF"/>
          </w:tcPr>
          <w:p w14:paraId="56388DFD" w14:textId="77777777" w:rsidR="00591F0B" w:rsidRPr="00C943C8" w:rsidRDefault="00591F0B" w:rsidP="00B42ADA">
            <w:pPr>
              <w:rPr>
                <w:rFonts w:ascii="Calibri" w:hAnsi="Calibri"/>
                <w:b/>
                <w:sz w:val="23"/>
                <w:szCs w:val="23"/>
              </w:rPr>
            </w:pPr>
            <w:r w:rsidRPr="00C943C8">
              <w:rPr>
                <w:rFonts w:ascii="Calibri" w:hAnsi="Calibri"/>
                <w:b/>
                <w:sz w:val="23"/>
                <w:szCs w:val="23"/>
              </w:rPr>
              <w:t>Pest Control</w:t>
            </w:r>
          </w:p>
        </w:tc>
      </w:tr>
      <w:tr w:rsidR="00233F64" w:rsidRPr="00C943C8" w14:paraId="18DC9229" w14:textId="77777777" w:rsidTr="00347FC2">
        <w:tc>
          <w:tcPr>
            <w:tcW w:w="5637" w:type="dxa"/>
            <w:tcBorders>
              <w:bottom w:val="dashed" w:sz="4" w:space="0" w:color="auto"/>
              <w:right w:val="nil"/>
            </w:tcBorders>
          </w:tcPr>
          <w:p w14:paraId="2EA11A2B" w14:textId="72326733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 xml:space="preserve">Are kitchen, servery &amp; storage areas regularly checked for pest </w:t>
            </w:r>
            <w:r w:rsidR="00693476" w:rsidRPr="00C943C8">
              <w:rPr>
                <w:rFonts w:ascii="Calibri" w:hAnsi="Calibri"/>
                <w:sz w:val="23"/>
                <w:szCs w:val="23"/>
              </w:rPr>
              <w:t xml:space="preserve">infestations </w:t>
            </w:r>
            <w:r w:rsidRPr="00C943C8">
              <w:rPr>
                <w:rFonts w:ascii="Calibri" w:hAnsi="Calibri"/>
                <w:sz w:val="23"/>
                <w:szCs w:val="23"/>
              </w:rPr>
              <w:t>(mice, insects, etc</w:t>
            </w:r>
            <w:r w:rsidR="00693476">
              <w:rPr>
                <w:rFonts w:ascii="Calibri" w:hAnsi="Calibri"/>
                <w:sz w:val="23"/>
                <w:szCs w:val="23"/>
              </w:rPr>
              <w:t>.</w:t>
            </w:r>
            <w:r w:rsidRPr="00C943C8">
              <w:rPr>
                <w:rFonts w:ascii="Calibri" w:hAnsi="Calibri"/>
                <w:sz w:val="23"/>
                <w:szCs w:val="23"/>
              </w:rPr>
              <w:t>)?</w:t>
            </w:r>
          </w:p>
          <w:p w14:paraId="7575B2BE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i/>
                <w:sz w:val="23"/>
                <w:szCs w:val="23"/>
              </w:rPr>
              <w:t>(note date of last check &amp; name of pest control company)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3F571C08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0BDB463C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dashed" w:sz="4" w:space="0" w:color="auto"/>
            </w:tcBorders>
          </w:tcPr>
          <w:p w14:paraId="762231C7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1FE97310" w14:textId="77777777" w:rsidTr="00347FC2">
        <w:tc>
          <w:tcPr>
            <w:tcW w:w="5637" w:type="dxa"/>
            <w:tcBorders>
              <w:top w:val="dashed" w:sz="4" w:space="0" w:color="auto"/>
              <w:bottom w:val="nil"/>
              <w:right w:val="nil"/>
            </w:tcBorders>
          </w:tcPr>
          <w:p w14:paraId="60DFF3E7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pest control visits made out of hours e.g. at night?</w:t>
            </w:r>
          </w:p>
          <w:p w14:paraId="0A9CC9ED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i/>
                <w:sz w:val="23"/>
                <w:szCs w:val="23"/>
              </w:rPr>
              <w:t>(note arrangements for this)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14:paraId="3BFB36E1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14:paraId="2F752EE7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14:paraId="3D95339A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42AEAC3D" w14:textId="77777777" w:rsidTr="00347FC2">
        <w:tc>
          <w:tcPr>
            <w:tcW w:w="5637" w:type="dxa"/>
            <w:tcBorders>
              <w:top w:val="dashed" w:sz="4" w:space="0" w:color="auto"/>
              <w:bottom w:val="nil"/>
              <w:right w:val="nil"/>
            </w:tcBorders>
          </w:tcPr>
          <w:p w14:paraId="59EFF7AA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fly screens in place at all opening windows &amp; vents?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14:paraId="65FD2034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14:paraId="3AC956DD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14:paraId="59162C4F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0DF9FD24" w14:textId="77777777" w:rsidTr="00347FC2">
        <w:tc>
          <w:tcPr>
            <w:tcW w:w="5637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14:paraId="42127C52" w14:textId="68633E64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electric fly killer units in working order &amp; maintained regularly?</w:t>
            </w:r>
            <w:r w:rsidR="00693476">
              <w:rPr>
                <w:rFonts w:ascii="Calibri" w:hAnsi="Calibri"/>
                <w:sz w:val="23"/>
                <w:szCs w:val="23"/>
              </w:rPr>
              <w:t xml:space="preserve">  </w:t>
            </w:r>
            <w:r w:rsidR="00693476" w:rsidRPr="00693476">
              <w:rPr>
                <w:rFonts w:ascii="Calibri" w:hAnsi="Calibri"/>
                <w:i/>
                <w:sz w:val="23"/>
                <w:szCs w:val="23"/>
              </w:rPr>
              <w:t>(Positioned correctly?)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83FA9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EF297C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041753E4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6C443708" w14:textId="77777777" w:rsidTr="00347FC2">
        <w:trPr>
          <w:cantSplit/>
        </w:trPr>
        <w:tc>
          <w:tcPr>
            <w:tcW w:w="15276" w:type="dxa"/>
            <w:gridSpan w:val="4"/>
            <w:tcBorders>
              <w:bottom w:val="single" w:sz="4" w:space="0" w:color="auto"/>
            </w:tcBorders>
            <w:shd w:val="pct15" w:color="auto" w:fill="FFFFFF"/>
          </w:tcPr>
          <w:p w14:paraId="4A71011B" w14:textId="77777777" w:rsidR="00233F64" w:rsidRPr="00C943C8" w:rsidRDefault="00233F64" w:rsidP="00B42ADA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b/>
                <w:sz w:val="23"/>
                <w:szCs w:val="23"/>
              </w:rPr>
              <w:t>Toilets and washing facilities</w:t>
            </w:r>
          </w:p>
        </w:tc>
      </w:tr>
      <w:tr w:rsidR="00233F64" w:rsidRPr="00C943C8" w14:paraId="7A829D89" w14:textId="77777777" w:rsidTr="00347FC2">
        <w:tc>
          <w:tcPr>
            <w:tcW w:w="5637" w:type="dxa"/>
            <w:tcBorders>
              <w:top w:val="nil"/>
              <w:bottom w:val="dashed" w:sz="4" w:space="0" w:color="auto"/>
            </w:tcBorders>
          </w:tcPr>
          <w:p w14:paraId="10002006" w14:textId="77777777" w:rsidR="00233F64" w:rsidRPr="00C943C8" w:rsidRDefault="00233F64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there enough toilets for men and women?</w:t>
            </w:r>
          </w:p>
          <w:p w14:paraId="6FD9523B" w14:textId="77777777" w:rsidR="00233F64" w:rsidRPr="00C943C8" w:rsidRDefault="00233F64">
            <w:pPr>
              <w:tabs>
                <w:tab w:val="left" w:pos="567"/>
              </w:tabs>
              <w:rPr>
                <w:rFonts w:ascii="Calibri" w:hAnsi="Calibri"/>
                <w:b/>
                <w:sz w:val="23"/>
                <w:szCs w:val="23"/>
              </w:rPr>
            </w:pPr>
            <w:r w:rsidRPr="00C943C8">
              <w:rPr>
                <w:rFonts w:ascii="Calibri" w:hAnsi="Calibri"/>
                <w:i/>
                <w:sz w:val="23"/>
                <w:szCs w:val="23"/>
              </w:rPr>
              <w:t>(not for customers use)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</w:tcPr>
          <w:p w14:paraId="7F348948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nil"/>
              <w:bottom w:val="dashed" w:sz="4" w:space="0" w:color="auto"/>
            </w:tcBorders>
          </w:tcPr>
          <w:p w14:paraId="1D838612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nil"/>
              <w:bottom w:val="dashed" w:sz="4" w:space="0" w:color="auto"/>
            </w:tcBorders>
          </w:tcPr>
          <w:p w14:paraId="59BB1E34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5A080BBC" w14:textId="77777777" w:rsidTr="00347FC2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7FE27924" w14:textId="77777777" w:rsidR="00233F64" w:rsidRPr="00C943C8" w:rsidRDefault="00233F64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toilets and washbasins clean and in working order?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E4E5B55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0F128C19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559541BE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681D0218" w14:textId="77777777" w:rsidTr="00B42ADA">
        <w:tc>
          <w:tcPr>
            <w:tcW w:w="5637" w:type="dxa"/>
            <w:tcBorders>
              <w:top w:val="dashed" w:sz="4" w:space="0" w:color="auto"/>
              <w:bottom w:val="single" w:sz="4" w:space="0" w:color="auto"/>
            </w:tcBorders>
          </w:tcPr>
          <w:p w14:paraId="01B712DA" w14:textId="77777777" w:rsidR="00233F64" w:rsidRPr="00C943C8" w:rsidRDefault="00233F64" w:rsidP="00833AFA">
            <w:pPr>
              <w:tabs>
                <w:tab w:val="left" w:pos="567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 xml:space="preserve">Are hot </w:t>
            </w:r>
            <w:r w:rsidR="00833AFA" w:rsidRPr="00C943C8">
              <w:rPr>
                <w:rFonts w:ascii="Calibri" w:hAnsi="Calibri"/>
                <w:sz w:val="23"/>
                <w:szCs w:val="23"/>
              </w:rPr>
              <w:t>and cold (or warm) running water, soap and towels (or other cleaning/hand drying facilities) provided</w:t>
            </w:r>
            <w:r w:rsidR="008949C9" w:rsidRPr="00C943C8">
              <w:rPr>
                <w:rFonts w:ascii="Calibri" w:hAnsi="Calibri"/>
                <w:sz w:val="23"/>
                <w:szCs w:val="23"/>
              </w:rPr>
              <w:t xml:space="preserve"> in the toilets</w:t>
            </w:r>
            <w:r w:rsidRPr="00C943C8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14:paraId="675AE9B8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</w:tcPr>
          <w:p w14:paraId="25C51E5A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single" w:sz="4" w:space="0" w:color="auto"/>
            </w:tcBorders>
          </w:tcPr>
          <w:p w14:paraId="162A1965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494B392F" w14:textId="77777777" w:rsidTr="00B42ADA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14:paraId="3BE63AB8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lockers provided for staff clothing &amp; bags?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67832F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020497D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1B008B8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3DA20B5B" w14:textId="77777777" w:rsidTr="00B42ADA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14:paraId="65DD9EB5" w14:textId="77777777" w:rsidR="00CA5BB2" w:rsidRPr="00C943C8" w:rsidRDefault="00233F64" w:rsidP="00CA5BB2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lastRenderedPageBreak/>
              <w:t>Is there a rest area away from the kitchen, where staff can sit, eat &amp; drink?</w:t>
            </w:r>
            <w:r w:rsidRPr="00C943C8">
              <w:rPr>
                <w:rFonts w:ascii="Calibri" w:hAnsi="Calibri"/>
                <w:i/>
                <w:sz w:val="23"/>
                <w:szCs w:val="23"/>
              </w:rPr>
              <w:t xml:space="preserve"> (may be part of dining area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1E6F68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4A4A09A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AB21A27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1DB8366B" w14:textId="77777777" w:rsidTr="00347FC2">
        <w:trPr>
          <w:trHeight w:val="279"/>
        </w:trPr>
        <w:tc>
          <w:tcPr>
            <w:tcW w:w="15276" w:type="dxa"/>
            <w:gridSpan w:val="4"/>
            <w:tcBorders>
              <w:top w:val="single" w:sz="4" w:space="0" w:color="auto"/>
              <w:bottom w:val="nil"/>
            </w:tcBorders>
            <w:shd w:val="pct15" w:color="auto" w:fill="FFFFFF"/>
          </w:tcPr>
          <w:p w14:paraId="0C9A7CF3" w14:textId="77777777" w:rsidR="00233F64" w:rsidRPr="00C943C8" w:rsidRDefault="00233F64" w:rsidP="00B42ADA">
            <w:pPr>
              <w:rPr>
                <w:rFonts w:ascii="Calibri" w:hAnsi="Calibri"/>
                <w:b/>
                <w:sz w:val="23"/>
                <w:szCs w:val="23"/>
              </w:rPr>
            </w:pPr>
            <w:r w:rsidRPr="00C943C8">
              <w:rPr>
                <w:rFonts w:ascii="Calibri" w:hAnsi="Calibri"/>
                <w:b/>
                <w:sz w:val="23"/>
                <w:szCs w:val="23"/>
              </w:rPr>
              <w:t>Ventilation</w:t>
            </w:r>
          </w:p>
        </w:tc>
      </w:tr>
      <w:tr w:rsidR="00233F64" w:rsidRPr="00C943C8" w14:paraId="4D3483DE" w14:textId="77777777" w:rsidTr="002722CF">
        <w:tc>
          <w:tcPr>
            <w:tcW w:w="5637" w:type="dxa"/>
            <w:tcBorders>
              <w:bottom w:val="dashed" w:sz="4" w:space="0" w:color="auto"/>
            </w:tcBorders>
          </w:tcPr>
          <w:p w14:paraId="3F0C6CEE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cooking smells &amp; steam removed from the room?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5ABBB9EE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bottom w:val="dashed" w:sz="4" w:space="0" w:color="auto"/>
            </w:tcBorders>
          </w:tcPr>
          <w:p w14:paraId="6ED8C6A2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14:paraId="0D4939A1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6D95A9DE" w14:textId="77777777" w:rsidTr="002722CF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B3C632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Is there a supply of fresh air with no draughts?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C7513D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A8492B5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FD2C34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6DC6B873" w14:textId="77777777" w:rsidTr="002722CF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21A2A7D4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mechanical extract ventilation systems checked &amp; maintained annually?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780D455B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302AAFFE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70AE6788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2066DA97" w14:textId="77777777" w:rsidTr="00347FC2">
        <w:trPr>
          <w:cantSplit/>
        </w:trPr>
        <w:tc>
          <w:tcPr>
            <w:tcW w:w="15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7B9F1147" w14:textId="77777777" w:rsidR="00233F64" w:rsidRPr="00C943C8" w:rsidRDefault="00233F64" w:rsidP="00B42ADA">
            <w:pPr>
              <w:rPr>
                <w:rFonts w:ascii="Calibri" w:hAnsi="Calibri"/>
                <w:b/>
                <w:sz w:val="23"/>
                <w:szCs w:val="23"/>
              </w:rPr>
            </w:pPr>
            <w:r w:rsidRPr="00C943C8">
              <w:rPr>
                <w:rFonts w:ascii="Calibri" w:hAnsi="Calibri"/>
                <w:b/>
                <w:sz w:val="23"/>
                <w:szCs w:val="23"/>
              </w:rPr>
              <w:t>Lighting</w:t>
            </w:r>
          </w:p>
        </w:tc>
      </w:tr>
      <w:tr w:rsidR="00233F64" w:rsidRPr="00C943C8" w14:paraId="641B0078" w14:textId="77777777" w:rsidTr="00347FC2">
        <w:tc>
          <w:tcPr>
            <w:tcW w:w="5637" w:type="dxa"/>
            <w:tcBorders>
              <w:top w:val="nil"/>
              <w:bottom w:val="dashed" w:sz="4" w:space="0" w:color="auto"/>
            </w:tcBorders>
          </w:tcPr>
          <w:p w14:paraId="24DC87D5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Is the lighting bright enough, especially over work surfaces &amp; cookers?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</w:tcPr>
          <w:p w14:paraId="3B53B9F7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nil"/>
              <w:bottom w:val="dashed" w:sz="4" w:space="0" w:color="auto"/>
            </w:tcBorders>
          </w:tcPr>
          <w:p w14:paraId="16120C6E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nil"/>
              <w:bottom w:val="dashed" w:sz="4" w:space="0" w:color="auto"/>
            </w:tcBorders>
          </w:tcPr>
          <w:p w14:paraId="4D738751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4B67C794" w14:textId="77777777" w:rsidTr="00347FC2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7AEDF7D2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steps, stairs &amp; storerooms properly lit?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64939A3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1234EFEB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13E4CBB6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7725BF02" w14:textId="77777777" w:rsidTr="00347FC2">
        <w:tc>
          <w:tcPr>
            <w:tcW w:w="5637" w:type="dxa"/>
            <w:tcBorders>
              <w:top w:val="dashed" w:sz="4" w:space="0" w:color="auto"/>
              <w:bottom w:val="nil"/>
            </w:tcBorders>
          </w:tcPr>
          <w:p w14:paraId="67605706" w14:textId="77777777" w:rsidR="00233F64" w:rsidRPr="00C943C8" w:rsidRDefault="00233F64" w:rsidP="001A3FE0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light shades &amp; d</w:t>
            </w:r>
            <w:r w:rsidR="001A3FE0" w:rsidRPr="00C943C8">
              <w:rPr>
                <w:rFonts w:ascii="Calibri" w:hAnsi="Calibri"/>
                <w:sz w:val="23"/>
                <w:szCs w:val="23"/>
              </w:rPr>
              <w:t>if</w:t>
            </w:r>
            <w:r w:rsidRPr="00C943C8">
              <w:rPr>
                <w:rFonts w:ascii="Calibri" w:hAnsi="Calibri"/>
                <w:sz w:val="23"/>
                <w:szCs w:val="23"/>
              </w:rPr>
              <w:t>fusers clean &amp; in good condition?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</w:tcPr>
          <w:p w14:paraId="75F76E59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nil"/>
            </w:tcBorders>
          </w:tcPr>
          <w:p w14:paraId="30513F20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nil"/>
            </w:tcBorders>
          </w:tcPr>
          <w:p w14:paraId="37EF6C97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53A85292" w14:textId="77777777" w:rsidTr="00347FC2">
        <w:trPr>
          <w:cantSplit/>
        </w:trPr>
        <w:tc>
          <w:tcPr>
            <w:tcW w:w="15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7E1DADFA" w14:textId="77777777" w:rsidR="00233F64" w:rsidRPr="00C943C8" w:rsidRDefault="00233F64" w:rsidP="00B42ADA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b/>
                <w:sz w:val="23"/>
                <w:szCs w:val="23"/>
              </w:rPr>
              <w:t>Slips, Trips and Manual Handling</w:t>
            </w:r>
          </w:p>
        </w:tc>
      </w:tr>
      <w:tr w:rsidR="00233F64" w:rsidRPr="00C943C8" w14:paraId="148D80FE" w14:textId="77777777" w:rsidTr="00347FC2">
        <w:tc>
          <w:tcPr>
            <w:tcW w:w="5637" w:type="dxa"/>
            <w:tcBorders>
              <w:top w:val="nil"/>
              <w:bottom w:val="dashed" w:sz="4" w:space="0" w:color="auto"/>
            </w:tcBorders>
          </w:tcPr>
          <w:p w14:paraId="7B748387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 xml:space="preserve">Is the floor in a good condition? </w:t>
            </w:r>
          </w:p>
          <w:p w14:paraId="3FE6BFBD" w14:textId="77777777" w:rsidR="00233F64" w:rsidRPr="00C943C8" w:rsidRDefault="00233F64">
            <w:pPr>
              <w:rPr>
                <w:rFonts w:ascii="Calibri" w:hAnsi="Calibri"/>
                <w:b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(</w:t>
            </w:r>
            <w:r w:rsidRPr="00C943C8">
              <w:rPr>
                <w:rFonts w:ascii="Calibri" w:hAnsi="Calibri"/>
                <w:i/>
                <w:sz w:val="23"/>
                <w:szCs w:val="23"/>
              </w:rPr>
              <w:t>no cracks, bumps or worn bits)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</w:tcPr>
          <w:p w14:paraId="12568C81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nil"/>
              <w:bottom w:val="dashed" w:sz="4" w:space="0" w:color="auto"/>
            </w:tcBorders>
          </w:tcPr>
          <w:p w14:paraId="1D58F859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nil"/>
              <w:bottom w:val="dashed" w:sz="4" w:space="0" w:color="auto"/>
            </w:tcBorders>
          </w:tcPr>
          <w:p w14:paraId="793C2CBE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37BE7329" w14:textId="77777777" w:rsidTr="00347FC2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139A4F71" w14:textId="77777777" w:rsidR="00361D21" w:rsidRPr="00C943C8" w:rsidRDefault="00233F64" w:rsidP="00361D21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 xml:space="preserve">Is the floor free from obstructions? </w:t>
            </w:r>
          </w:p>
          <w:p w14:paraId="21E65A40" w14:textId="77777777" w:rsidR="00233F64" w:rsidRPr="00C943C8" w:rsidRDefault="00233F64" w:rsidP="00361D21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(</w:t>
            </w:r>
            <w:r w:rsidRPr="00C943C8">
              <w:rPr>
                <w:rFonts w:ascii="Calibri" w:hAnsi="Calibri"/>
                <w:i/>
                <w:sz w:val="23"/>
                <w:szCs w:val="23"/>
              </w:rPr>
              <w:t>such as boxes or rubbish)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D210592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16DF6DFC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148B1C04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3285716B" w14:textId="77777777" w:rsidTr="00347FC2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2054BE18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floor surfaces slip resistant?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E0D5C28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119568A4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2BDC03AB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267FC923" w14:textId="77777777" w:rsidTr="00347FC2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445CD57C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spills cleared up immediately?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3876D80E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424B5B0A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5FF0732F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52A3E226" w14:textId="77777777" w:rsidTr="00347FC2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0F540F3F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‘caution – wet floor’ signs used when floors have been washed?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6D99AF6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051A9641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6802E8A5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44E657FD" w14:textId="77777777" w:rsidTr="00347FC2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7427AE55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staff wearing suitable closed-in, slip resistant shoes?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3157ED9D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154367E5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55F57716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5C632F4F" w14:textId="77777777" w:rsidTr="00347FC2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53CA6C4F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steps &amp; stools provided where needed?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7AA0604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70B58FD5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005BCA0E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5C25707B" w14:textId="77777777" w:rsidTr="00347FC2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641ADAB1" w14:textId="77777777" w:rsidR="00361D21" w:rsidRPr="00C943C8" w:rsidRDefault="00233F64" w:rsidP="00591F0B">
            <w:pPr>
              <w:rPr>
                <w:rFonts w:ascii="Calibri" w:hAnsi="Calibri"/>
                <w:i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steps &amp; stools in safe condition?</w:t>
            </w:r>
            <w:r w:rsidRPr="00C943C8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</w:p>
          <w:p w14:paraId="75449D3A" w14:textId="77777777" w:rsidR="00233F64" w:rsidRPr="00C943C8" w:rsidRDefault="00233F64" w:rsidP="00591F0B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i/>
                <w:sz w:val="23"/>
                <w:szCs w:val="23"/>
              </w:rPr>
              <w:t>(not broken or wobbly)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450AD9C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0621171C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3E80540E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5F1CA089" w14:textId="77777777" w:rsidTr="00347FC2">
        <w:tc>
          <w:tcPr>
            <w:tcW w:w="5637" w:type="dxa"/>
            <w:tcBorders>
              <w:top w:val="dashed" w:sz="4" w:space="0" w:color="auto"/>
            </w:tcBorders>
          </w:tcPr>
          <w:p w14:paraId="2358FEE5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Have manual handling risks been assessed &amp; controlled?</w:t>
            </w:r>
            <w:r w:rsidRPr="00C943C8">
              <w:rPr>
                <w:rFonts w:ascii="Calibri" w:hAnsi="Calibri"/>
                <w:i/>
                <w:sz w:val="23"/>
                <w:szCs w:val="23"/>
              </w:rPr>
              <w:t xml:space="preserve"> (check risk assessment records)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2837535C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</w:tcBorders>
          </w:tcPr>
          <w:p w14:paraId="6D85C4CA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14:paraId="3FDB6774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1B38645B" w14:textId="77777777" w:rsidTr="00347FC2">
        <w:trPr>
          <w:cantSplit/>
        </w:trPr>
        <w:tc>
          <w:tcPr>
            <w:tcW w:w="15276" w:type="dxa"/>
            <w:gridSpan w:val="4"/>
            <w:tcBorders>
              <w:bottom w:val="nil"/>
            </w:tcBorders>
            <w:shd w:val="pct15" w:color="auto" w:fill="FFFFFF"/>
          </w:tcPr>
          <w:p w14:paraId="684787FA" w14:textId="77777777" w:rsidR="00233F64" w:rsidRPr="00C943C8" w:rsidRDefault="00233F64" w:rsidP="00B42ADA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b/>
                <w:sz w:val="23"/>
                <w:szCs w:val="23"/>
              </w:rPr>
              <w:t>Fire Precautions</w:t>
            </w:r>
          </w:p>
        </w:tc>
      </w:tr>
      <w:tr w:rsidR="00233F64" w:rsidRPr="00C943C8" w14:paraId="780D3D9B" w14:textId="77777777" w:rsidTr="00347FC2">
        <w:tc>
          <w:tcPr>
            <w:tcW w:w="5637" w:type="dxa"/>
            <w:tcBorders>
              <w:bottom w:val="dashed" w:sz="4" w:space="0" w:color="auto"/>
            </w:tcBorders>
          </w:tcPr>
          <w:p w14:paraId="5D6EA510" w14:textId="77777777" w:rsidR="00233F64" w:rsidRPr="00C943C8" w:rsidRDefault="00511E60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fire exits</w:t>
            </w:r>
            <w:r w:rsidR="00233F64" w:rsidRPr="00C943C8">
              <w:rPr>
                <w:rFonts w:ascii="Calibri" w:hAnsi="Calibri"/>
                <w:sz w:val="23"/>
                <w:szCs w:val="23"/>
              </w:rPr>
              <w:t xml:space="preserve"> &amp; escape routes free of obstructions?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78BF44E1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bottom w:val="dashed" w:sz="4" w:space="0" w:color="auto"/>
            </w:tcBorders>
          </w:tcPr>
          <w:p w14:paraId="5CC2656C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14:paraId="28B9B97A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07AAF326" w14:textId="77777777" w:rsidTr="00347FC2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2F015DAB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fire doors clearly marked &amp; kept closed?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273346C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78AF0220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6CF17F3B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032E66A3" w14:textId="77777777" w:rsidTr="002722CF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443E9DE5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Do fire door closing mechanisms operate properly?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313C30A9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6D238E65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081AB214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28A1B971" w14:textId="77777777" w:rsidTr="002722CF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53C43D9F" w14:textId="12AE065E" w:rsidR="00361D21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vision panels in doors unobstructed?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A7CED15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159FFCD3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35B2D4FD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4A06F6A0" w14:textId="77777777" w:rsidTr="002722CF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5F53DB1F" w14:textId="77777777" w:rsidR="00233F64" w:rsidRPr="00C943C8" w:rsidRDefault="00233F64" w:rsidP="00956885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 xml:space="preserve">Are fire extinguishers </w:t>
            </w:r>
            <w:r w:rsidR="008047E4" w:rsidRPr="00C943C8">
              <w:rPr>
                <w:rFonts w:ascii="Calibri" w:hAnsi="Calibri"/>
                <w:sz w:val="23"/>
                <w:szCs w:val="23"/>
              </w:rPr>
              <w:t xml:space="preserve">provided </w:t>
            </w:r>
            <w:r w:rsidRPr="00C943C8">
              <w:rPr>
                <w:rFonts w:ascii="Calibri" w:hAnsi="Calibri"/>
                <w:sz w:val="23"/>
                <w:szCs w:val="23"/>
              </w:rPr>
              <w:t>and tested annually?</w:t>
            </w:r>
            <w:r w:rsidRPr="00C943C8">
              <w:rPr>
                <w:rFonts w:ascii="Calibri" w:hAnsi="Calibri"/>
                <w:i/>
                <w:sz w:val="23"/>
                <w:szCs w:val="23"/>
              </w:rPr>
              <w:t>(check last test date on label)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F0A2182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32B44B9F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49C5F2F8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5E64920A" w14:textId="77777777" w:rsidTr="002722CF">
        <w:tc>
          <w:tcPr>
            <w:tcW w:w="5637" w:type="dxa"/>
            <w:tcBorders>
              <w:top w:val="dashed" w:sz="4" w:space="0" w:color="auto"/>
              <w:bottom w:val="single" w:sz="4" w:space="0" w:color="auto"/>
            </w:tcBorders>
          </w:tcPr>
          <w:p w14:paraId="08302C7F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fire blankets provided &amp; checked annually?</w:t>
            </w:r>
          </w:p>
          <w:p w14:paraId="3B27CBD8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i/>
                <w:sz w:val="23"/>
                <w:szCs w:val="23"/>
              </w:rPr>
              <w:t>(check last test date on label)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14:paraId="00C3F0CB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</w:tcPr>
          <w:p w14:paraId="77F94E9F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single" w:sz="4" w:space="0" w:color="auto"/>
            </w:tcBorders>
          </w:tcPr>
          <w:p w14:paraId="324A106A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55A67DDD" w14:textId="77777777" w:rsidTr="002722CF">
        <w:tc>
          <w:tcPr>
            <w:tcW w:w="5637" w:type="dxa"/>
            <w:tcBorders>
              <w:top w:val="single" w:sz="4" w:space="0" w:color="auto"/>
              <w:bottom w:val="dashed" w:sz="4" w:space="0" w:color="auto"/>
            </w:tcBorders>
          </w:tcPr>
          <w:p w14:paraId="53437A2D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lastRenderedPageBreak/>
              <w:t>Have staff been trained in use of fire blankets?</w:t>
            </w:r>
          </w:p>
          <w:p w14:paraId="0FCC50C0" w14:textId="3936FAEC" w:rsidR="00E12722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i/>
                <w:sz w:val="23"/>
                <w:szCs w:val="23"/>
              </w:rPr>
              <w:t>(check training records)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14:paraId="2C42A267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ed" w:sz="4" w:space="0" w:color="auto"/>
            </w:tcBorders>
          </w:tcPr>
          <w:p w14:paraId="135D1C4B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ed" w:sz="4" w:space="0" w:color="auto"/>
            </w:tcBorders>
          </w:tcPr>
          <w:p w14:paraId="761318AC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1E28C638" w14:textId="77777777" w:rsidTr="002722CF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6F375908" w14:textId="77777777" w:rsidR="00233F64" w:rsidRPr="00C943C8" w:rsidRDefault="00233F64">
            <w:pPr>
              <w:rPr>
                <w:rFonts w:ascii="Calibri" w:hAnsi="Calibri"/>
                <w:i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br w:type="page"/>
              <w:t>Are up to date fire action notices displayed where staff can read them?</w:t>
            </w:r>
            <w:r w:rsidRPr="00C943C8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</w:p>
          <w:p w14:paraId="395F6844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i/>
                <w:sz w:val="23"/>
                <w:szCs w:val="23"/>
              </w:rPr>
              <w:t>(what to do in event of fire &amp; fire assembly points</w:t>
            </w:r>
            <w:r w:rsidR="0054670E" w:rsidRPr="00C943C8">
              <w:rPr>
                <w:rFonts w:ascii="Calibri" w:hAnsi="Calibri"/>
                <w:i/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C2FC2F6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6F570B11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795071C0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0CA2DA2C" w14:textId="77777777" w:rsidTr="00347FC2">
        <w:tc>
          <w:tcPr>
            <w:tcW w:w="5637" w:type="dxa"/>
            <w:tcBorders>
              <w:top w:val="dashed" w:sz="4" w:space="0" w:color="auto"/>
              <w:bottom w:val="nil"/>
            </w:tcBorders>
          </w:tcPr>
          <w:p w14:paraId="1D490260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Can fire alarms be heard in all areas, including storerooms and toilets?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</w:tcPr>
          <w:p w14:paraId="14ECE0EA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nil"/>
            </w:tcBorders>
          </w:tcPr>
          <w:p w14:paraId="5E7D21C9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nil"/>
            </w:tcBorders>
          </w:tcPr>
          <w:p w14:paraId="0185FF61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72AA50ED" w14:textId="77777777" w:rsidTr="00347FC2">
        <w:tc>
          <w:tcPr>
            <w:tcW w:w="5637" w:type="dxa"/>
            <w:tcBorders>
              <w:top w:val="dashed" w:sz="4" w:space="0" w:color="auto"/>
              <w:bottom w:val="nil"/>
            </w:tcBorders>
          </w:tcPr>
          <w:p w14:paraId="5E988AB9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fire drills carried out at least once per term?</w:t>
            </w:r>
          </w:p>
          <w:p w14:paraId="1D0EBE27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i/>
                <w:sz w:val="23"/>
                <w:szCs w:val="23"/>
              </w:rPr>
              <w:t>(check fire evacuation records)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</w:tcPr>
          <w:p w14:paraId="59A19F5B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nil"/>
            </w:tcBorders>
          </w:tcPr>
          <w:p w14:paraId="286B40F3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nil"/>
            </w:tcBorders>
          </w:tcPr>
          <w:p w14:paraId="35A76A6B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4AB443FB" w14:textId="77777777" w:rsidTr="00347FC2">
        <w:tc>
          <w:tcPr>
            <w:tcW w:w="5637" w:type="dxa"/>
            <w:tcBorders>
              <w:top w:val="dashed" w:sz="4" w:space="0" w:color="auto"/>
              <w:bottom w:val="single" w:sz="4" w:space="0" w:color="auto"/>
            </w:tcBorders>
          </w:tcPr>
          <w:p w14:paraId="0AEF8DEF" w14:textId="77777777" w:rsidR="00C943C8" w:rsidRPr="00C943C8" w:rsidRDefault="00233F64" w:rsidP="00C943C8">
            <w:pPr>
              <w:rPr>
                <w:rFonts w:ascii="Calibri" w:hAnsi="Calibri"/>
                <w:i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‘no smoking’ rules followed?</w:t>
            </w:r>
            <w:r w:rsidRPr="00C943C8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</w:p>
          <w:p w14:paraId="2324CACA" w14:textId="77777777" w:rsidR="00233F64" w:rsidRPr="00C943C8" w:rsidRDefault="00233F64" w:rsidP="00C943C8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i/>
                <w:sz w:val="23"/>
                <w:szCs w:val="23"/>
              </w:rPr>
              <w:t>(look for cigarette butts)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14:paraId="55846D5D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</w:tcPr>
          <w:p w14:paraId="54647BA6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single" w:sz="4" w:space="0" w:color="auto"/>
            </w:tcBorders>
          </w:tcPr>
          <w:p w14:paraId="2DE87A9A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33D03092" w14:textId="77777777" w:rsidTr="00347FC2">
        <w:trPr>
          <w:cantSplit/>
        </w:trPr>
        <w:tc>
          <w:tcPr>
            <w:tcW w:w="15276" w:type="dxa"/>
            <w:gridSpan w:val="4"/>
            <w:tcBorders>
              <w:top w:val="nil"/>
              <w:bottom w:val="single" w:sz="4" w:space="0" w:color="auto"/>
            </w:tcBorders>
            <w:shd w:val="pct15" w:color="auto" w:fill="FFFFFF"/>
          </w:tcPr>
          <w:p w14:paraId="00A0CC74" w14:textId="77777777" w:rsidR="00233F64" w:rsidRPr="00C943C8" w:rsidRDefault="00233F64" w:rsidP="00B42ADA">
            <w:pPr>
              <w:rPr>
                <w:rFonts w:ascii="Calibri" w:hAnsi="Calibri"/>
                <w:b/>
                <w:sz w:val="23"/>
                <w:szCs w:val="23"/>
              </w:rPr>
            </w:pPr>
            <w:r w:rsidRPr="00C943C8">
              <w:rPr>
                <w:rFonts w:ascii="Calibri" w:hAnsi="Calibri"/>
                <w:b/>
                <w:sz w:val="23"/>
                <w:szCs w:val="23"/>
              </w:rPr>
              <w:t>Machinery and Equipment</w:t>
            </w:r>
          </w:p>
        </w:tc>
      </w:tr>
      <w:tr w:rsidR="00233F64" w:rsidRPr="00C943C8" w14:paraId="0CBB8FA9" w14:textId="77777777" w:rsidTr="00347FC2">
        <w:tc>
          <w:tcPr>
            <w:tcW w:w="5637" w:type="dxa"/>
            <w:tcBorders>
              <w:top w:val="nil"/>
              <w:bottom w:val="nil"/>
            </w:tcBorders>
          </w:tcPr>
          <w:p w14:paraId="54E40DE2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staff trained to use &amp; clean food preparation equipment safely?</w:t>
            </w:r>
            <w:r w:rsidRPr="00C943C8">
              <w:rPr>
                <w:rFonts w:ascii="Calibri" w:hAnsi="Calibri"/>
                <w:i/>
                <w:sz w:val="23"/>
                <w:szCs w:val="23"/>
              </w:rPr>
              <w:t xml:space="preserve"> (check training records)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F568F6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20C87D09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467189AD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005D60FD" w14:textId="77777777" w:rsidTr="00347FC2">
        <w:trPr>
          <w:trHeight w:val="287"/>
        </w:trPr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128309C2" w14:textId="425D6EAD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 xml:space="preserve">Is machinery and equipment </w:t>
            </w:r>
            <w:r w:rsidR="00693476">
              <w:rPr>
                <w:rFonts w:ascii="Calibri" w:hAnsi="Calibri"/>
                <w:sz w:val="23"/>
                <w:szCs w:val="23"/>
              </w:rPr>
              <w:t xml:space="preserve">clean, </w:t>
            </w:r>
            <w:r w:rsidRPr="00C943C8">
              <w:rPr>
                <w:rFonts w:ascii="Calibri" w:hAnsi="Calibri"/>
                <w:sz w:val="23"/>
                <w:szCs w:val="23"/>
              </w:rPr>
              <w:t>regularly inspected &amp; maintained?  (</w:t>
            </w:r>
            <w:r w:rsidRPr="00C943C8">
              <w:rPr>
                <w:rFonts w:ascii="Calibri" w:hAnsi="Calibri"/>
                <w:i/>
                <w:sz w:val="23"/>
                <w:szCs w:val="23"/>
              </w:rPr>
              <w:t>fixed equipment every six months)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481A1644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2BD510C9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27F1BFF2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7772D6F4" w14:textId="77777777" w:rsidTr="00347FC2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195E749F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Is there a procedure for reporting faulty machinery or equipment &amp; taking it out of use until mended?</w:t>
            </w:r>
          </w:p>
          <w:p w14:paraId="57ACBFC5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i/>
                <w:sz w:val="23"/>
                <w:szCs w:val="23"/>
              </w:rPr>
              <w:t>(note details of this procedure)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945BFC4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23DA8E08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12879BDB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3DC82A85" w14:textId="77777777" w:rsidTr="00347FC2">
        <w:tc>
          <w:tcPr>
            <w:tcW w:w="5637" w:type="dxa"/>
            <w:tcBorders>
              <w:top w:val="dashed" w:sz="4" w:space="0" w:color="auto"/>
              <w:bottom w:val="nil"/>
            </w:tcBorders>
          </w:tcPr>
          <w:p w14:paraId="0BAD49E7" w14:textId="4E938A00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Is dangerous machinery operated with guards in place?</w:t>
            </w:r>
          </w:p>
          <w:p w14:paraId="25F72D4C" w14:textId="77777777" w:rsidR="00233F64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sz w:val="23"/>
                <w:szCs w:val="23"/>
              </w:rPr>
            </w:pPr>
            <w:r w:rsidRPr="00C943C8">
              <w:rPr>
                <w:rFonts w:ascii="Calibri" w:hAnsi="Calibri"/>
                <w:i/>
                <w:sz w:val="23"/>
                <w:szCs w:val="23"/>
              </w:rPr>
              <w:t>(e.g. mincers, bacon slicers, potato chippers, food mixers)</w:t>
            </w:r>
          </w:p>
          <w:p w14:paraId="2DB10A63" w14:textId="77777777" w:rsidR="00483EF0" w:rsidRDefault="00AD7EA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Is there pressurised equipment in use? </w:t>
            </w:r>
          </w:p>
          <w:p w14:paraId="36E4BA8A" w14:textId="17FC3B84" w:rsidR="00AD7EA5" w:rsidRDefault="00AD7EA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sz w:val="20"/>
              </w:rPr>
            </w:pPr>
            <w:r w:rsidRPr="00483EF0">
              <w:rPr>
                <w:rFonts w:ascii="Calibri" w:hAnsi="Calibri"/>
                <w:i/>
                <w:sz w:val="23"/>
                <w:szCs w:val="23"/>
              </w:rPr>
              <w:t>(</w:t>
            </w:r>
            <w:proofErr w:type="gramStart"/>
            <w:r w:rsidR="00483EF0">
              <w:rPr>
                <w:rFonts w:ascii="Calibri" w:hAnsi="Calibri"/>
                <w:i/>
                <w:sz w:val="23"/>
                <w:szCs w:val="23"/>
              </w:rPr>
              <w:t>pressure</w:t>
            </w:r>
            <w:proofErr w:type="gramEnd"/>
            <w:r w:rsidR="00483EF0">
              <w:rPr>
                <w:rFonts w:ascii="Calibri" w:hAnsi="Calibri"/>
                <w:i/>
                <w:sz w:val="23"/>
                <w:szCs w:val="23"/>
              </w:rPr>
              <w:t xml:space="preserve"> or </w:t>
            </w:r>
            <w:r w:rsidRPr="00483EF0">
              <w:rPr>
                <w:rFonts w:ascii="Calibri" w:hAnsi="Calibri"/>
                <w:i/>
                <w:sz w:val="23"/>
                <w:szCs w:val="23"/>
              </w:rPr>
              <w:t xml:space="preserve">steam cookers, steam-driven coffee machines, steam </w:t>
            </w:r>
            <w:proofErr w:type="spellStart"/>
            <w:r w:rsidRPr="00483EF0">
              <w:rPr>
                <w:rFonts w:ascii="Calibri" w:hAnsi="Calibri"/>
                <w:i/>
                <w:sz w:val="23"/>
                <w:szCs w:val="23"/>
              </w:rPr>
              <w:t>frothers</w:t>
            </w:r>
            <w:proofErr w:type="spellEnd"/>
            <w:r w:rsidRPr="00483EF0">
              <w:rPr>
                <w:rFonts w:ascii="Calibri" w:hAnsi="Calibri"/>
                <w:i/>
                <w:sz w:val="23"/>
                <w:szCs w:val="23"/>
              </w:rPr>
              <w:t>, etc.)</w:t>
            </w:r>
          </w:p>
          <w:p w14:paraId="21C411C8" w14:textId="5A4A1298" w:rsidR="00AD7EA5" w:rsidRPr="00AD7EA5" w:rsidRDefault="00483EF0" w:rsidP="00483EF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sz w:val="23"/>
                <w:szCs w:val="23"/>
              </w:rPr>
            </w:pPr>
            <w:r w:rsidRPr="00483EF0">
              <w:rPr>
                <w:rFonts w:ascii="Calibri" w:hAnsi="Calibri"/>
                <w:i/>
                <w:sz w:val="23"/>
                <w:szCs w:val="23"/>
              </w:rPr>
              <w:t>-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r w:rsidR="00AD7EA5" w:rsidRPr="00AD7EA5">
              <w:rPr>
                <w:rFonts w:ascii="Calibri" w:hAnsi="Calibri"/>
                <w:i/>
                <w:sz w:val="23"/>
                <w:szCs w:val="23"/>
              </w:rPr>
              <w:t>Are staff trained in risks and safe use?</w:t>
            </w:r>
          </w:p>
          <w:p w14:paraId="76FFCE20" w14:textId="5946D552" w:rsidR="00AD7EA5" w:rsidRPr="00AD7EA5" w:rsidRDefault="00AD7EA5" w:rsidP="00483EF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AD7EA5">
              <w:rPr>
                <w:rFonts w:ascii="Calibri" w:hAnsi="Calibri"/>
                <w:sz w:val="23"/>
                <w:szCs w:val="23"/>
              </w:rPr>
              <w:t xml:space="preserve">Are </w:t>
            </w:r>
            <w:r w:rsidR="00483EF0">
              <w:rPr>
                <w:rFonts w:ascii="Calibri" w:hAnsi="Calibri"/>
                <w:sz w:val="23"/>
                <w:szCs w:val="23"/>
              </w:rPr>
              <w:t>there deep fat fry</w:t>
            </w:r>
            <w:r w:rsidRPr="00AD7EA5">
              <w:rPr>
                <w:rFonts w:ascii="Calibri" w:hAnsi="Calibri"/>
                <w:sz w:val="23"/>
                <w:szCs w:val="23"/>
              </w:rPr>
              <w:t>ers in use?</w:t>
            </w:r>
          </w:p>
          <w:p w14:paraId="11F8CEC1" w14:textId="3661FD47" w:rsidR="00AD7EA5" w:rsidRPr="00AD7EA5" w:rsidRDefault="00483EF0" w:rsidP="00483EF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483EF0">
              <w:rPr>
                <w:rFonts w:ascii="Calibri" w:hAnsi="Calibri"/>
                <w:i/>
                <w:sz w:val="23"/>
                <w:szCs w:val="23"/>
              </w:rPr>
              <w:t>-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r w:rsidR="00AD7EA5" w:rsidRPr="00AD7EA5">
              <w:rPr>
                <w:rFonts w:ascii="Calibri" w:hAnsi="Calibri"/>
                <w:i/>
                <w:sz w:val="23"/>
                <w:szCs w:val="23"/>
              </w:rPr>
              <w:t>Are staff trained in risks and safe use?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</w:tcPr>
          <w:p w14:paraId="11207F8F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nil"/>
            </w:tcBorders>
          </w:tcPr>
          <w:p w14:paraId="26CA4254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nil"/>
            </w:tcBorders>
          </w:tcPr>
          <w:p w14:paraId="385F5EE4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6974433D" w14:textId="77777777" w:rsidTr="00347FC2">
        <w:tc>
          <w:tcPr>
            <w:tcW w:w="5637" w:type="dxa"/>
            <w:tcBorders>
              <w:top w:val="dashed" w:sz="4" w:space="0" w:color="auto"/>
              <w:bottom w:val="single" w:sz="4" w:space="0" w:color="auto"/>
            </w:tcBorders>
          </w:tcPr>
          <w:p w14:paraId="4313F40D" w14:textId="3BDA7333" w:rsidR="00233F64" w:rsidRPr="00C943C8" w:rsidRDefault="00233F64">
            <w:pPr>
              <w:rPr>
                <w:rFonts w:ascii="Calibri" w:hAnsi="Calibri"/>
                <w:i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these dangerous machines only operated by trained staff over the age of 18</w:t>
            </w:r>
            <w:r w:rsidR="00483EF0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14:paraId="6F86785A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</w:tcPr>
          <w:p w14:paraId="14C4088A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single" w:sz="4" w:space="0" w:color="auto"/>
            </w:tcBorders>
          </w:tcPr>
          <w:p w14:paraId="3F8842B7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597FB8FE" w14:textId="77777777" w:rsidTr="00347FC2">
        <w:trPr>
          <w:cantSplit/>
        </w:trPr>
        <w:tc>
          <w:tcPr>
            <w:tcW w:w="15276" w:type="dxa"/>
            <w:gridSpan w:val="4"/>
            <w:tcBorders>
              <w:top w:val="single" w:sz="4" w:space="0" w:color="auto"/>
            </w:tcBorders>
            <w:shd w:val="pct15" w:color="auto" w:fill="FFFFFF"/>
          </w:tcPr>
          <w:p w14:paraId="2C44766B" w14:textId="77777777" w:rsidR="00233F64" w:rsidRPr="00C943C8" w:rsidRDefault="00233F64" w:rsidP="00B42ADA">
            <w:pPr>
              <w:rPr>
                <w:rFonts w:ascii="Calibri" w:hAnsi="Calibri"/>
                <w:b/>
                <w:sz w:val="23"/>
                <w:szCs w:val="23"/>
              </w:rPr>
            </w:pPr>
            <w:r w:rsidRPr="00C943C8">
              <w:rPr>
                <w:rFonts w:ascii="Calibri" w:hAnsi="Calibri"/>
                <w:b/>
                <w:sz w:val="23"/>
                <w:szCs w:val="23"/>
              </w:rPr>
              <w:t>Electrical Safety</w:t>
            </w:r>
          </w:p>
        </w:tc>
      </w:tr>
      <w:tr w:rsidR="00233F64" w:rsidRPr="00C943C8" w14:paraId="1AB61A23" w14:textId="77777777" w:rsidTr="00347FC2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13E8C51D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electrical sockets and equipment placed away from sinks and hotplates?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3DE9F08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6E87EA44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6F333646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1D00FF18" w14:textId="77777777" w:rsidTr="00347FC2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156A2F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Is electrical equipment regularly inspected and tested?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977320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287B9A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81A88DB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72ACFEC9" w14:textId="77777777" w:rsidTr="002722CF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4A4704C6" w14:textId="77777777" w:rsidR="00233F64" w:rsidRPr="00C943C8" w:rsidRDefault="00233F64" w:rsidP="006D088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sz w:val="23"/>
                <w:szCs w:val="23"/>
              </w:rPr>
            </w:pPr>
            <w:r w:rsidRPr="00C943C8">
              <w:rPr>
                <w:rFonts w:ascii="Calibri" w:hAnsi="Calibri"/>
                <w:i/>
                <w:sz w:val="23"/>
                <w:szCs w:val="23"/>
              </w:rPr>
              <w:t xml:space="preserve">portable electrical equipment tested </w:t>
            </w:r>
            <w:r w:rsidR="006D088D">
              <w:rPr>
                <w:rFonts w:ascii="Calibri" w:hAnsi="Calibri"/>
                <w:i/>
                <w:sz w:val="23"/>
                <w:szCs w:val="23"/>
              </w:rPr>
              <w:t>annually</w:t>
            </w:r>
            <w:r w:rsidRPr="00C943C8">
              <w:rPr>
                <w:rFonts w:ascii="Calibri" w:hAnsi="Calibri"/>
                <w:i/>
                <w:sz w:val="23"/>
                <w:szCs w:val="23"/>
              </w:rPr>
              <w:t xml:space="preserve"> – check test labels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18EFD98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05A365A6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687F31F9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2B91E34E" w14:textId="77777777" w:rsidTr="002722CF">
        <w:tc>
          <w:tcPr>
            <w:tcW w:w="5637" w:type="dxa"/>
            <w:tcBorders>
              <w:top w:val="dashed" w:sz="4" w:space="0" w:color="auto"/>
              <w:bottom w:val="single" w:sz="4" w:space="0" w:color="auto"/>
            </w:tcBorders>
          </w:tcPr>
          <w:p w14:paraId="71B76359" w14:textId="77777777" w:rsidR="00233F64" w:rsidRPr="00C943C8" w:rsidRDefault="00233F64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Does all electrical equipment pass visual inspection?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14:paraId="236B30C4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</w:tcPr>
          <w:p w14:paraId="623A842D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single" w:sz="4" w:space="0" w:color="auto"/>
            </w:tcBorders>
          </w:tcPr>
          <w:p w14:paraId="79ED9C4B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5C065C1C" w14:textId="77777777" w:rsidTr="002722CF">
        <w:trPr>
          <w:cantSplit/>
        </w:trPr>
        <w:tc>
          <w:tcPr>
            <w:tcW w:w="15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5E00B400" w14:textId="3327EAE7" w:rsidR="00233F64" w:rsidRPr="00C943C8" w:rsidRDefault="00233F64" w:rsidP="00B42ADA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b/>
                <w:sz w:val="23"/>
                <w:szCs w:val="23"/>
              </w:rPr>
              <w:lastRenderedPageBreak/>
              <w:t>Visual inspection of equipment</w:t>
            </w:r>
            <w:r w:rsidR="00B42ADA">
              <w:rPr>
                <w:rFonts w:ascii="Calibri" w:hAnsi="Calibri"/>
                <w:b/>
                <w:sz w:val="23"/>
                <w:szCs w:val="23"/>
              </w:rPr>
              <w:t xml:space="preserve"> (</w:t>
            </w:r>
            <w:r w:rsidRPr="00C943C8">
              <w:rPr>
                <w:rFonts w:ascii="Calibri" w:hAnsi="Calibri"/>
                <w:i/>
                <w:sz w:val="23"/>
                <w:szCs w:val="23"/>
              </w:rPr>
              <w:t>Switch off and disconnect (unplug) equipment before inspecting.  Then look for danger signs</w:t>
            </w:r>
            <w:r w:rsidR="00B42ADA">
              <w:rPr>
                <w:rFonts w:ascii="Calibri" w:hAnsi="Calibri"/>
                <w:i/>
                <w:sz w:val="23"/>
                <w:szCs w:val="23"/>
              </w:rPr>
              <w:t>)</w:t>
            </w:r>
          </w:p>
        </w:tc>
      </w:tr>
      <w:tr w:rsidR="00707E57" w:rsidRPr="00C943C8" w14:paraId="73571923" w14:textId="77777777" w:rsidTr="00347FC2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7B087E87" w14:textId="77777777" w:rsidR="00707E57" w:rsidRPr="00C943C8" w:rsidRDefault="00707E57" w:rsidP="00C943C8">
            <w:pPr>
              <w:numPr>
                <w:ilvl w:val="0"/>
                <w:numId w:val="4"/>
              </w:numPr>
              <w:rPr>
                <w:rFonts w:ascii="Calibri" w:hAnsi="Calibri"/>
                <w:sz w:val="23"/>
                <w:szCs w:val="23"/>
              </w:rPr>
            </w:pPr>
            <w:proofErr w:type="gramStart"/>
            <w:r w:rsidRPr="00C943C8">
              <w:rPr>
                <w:rFonts w:ascii="Calibri" w:hAnsi="Calibri"/>
                <w:sz w:val="23"/>
                <w:szCs w:val="23"/>
              </w:rPr>
              <w:t>is</w:t>
            </w:r>
            <w:proofErr w:type="gramEnd"/>
            <w:r w:rsidRPr="00C943C8">
              <w:rPr>
                <w:rFonts w:ascii="Calibri" w:hAnsi="Calibri"/>
                <w:sz w:val="23"/>
                <w:szCs w:val="23"/>
              </w:rPr>
              <w:t xml:space="preserve"> the cable covering intact</w:t>
            </w:r>
            <w:r w:rsidR="00D05C78" w:rsidRPr="00C943C8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0FEAF183" w14:textId="77777777" w:rsidR="00707E57" w:rsidRPr="00C943C8" w:rsidRDefault="00707E57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433FFACB" w14:textId="77777777" w:rsidR="00707E57" w:rsidRPr="00C943C8" w:rsidRDefault="00707E5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08850D2C" w14:textId="77777777" w:rsidR="00707E57" w:rsidRPr="00C943C8" w:rsidRDefault="00707E57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707E57" w:rsidRPr="00C943C8" w14:paraId="0D84EAB9" w14:textId="77777777" w:rsidTr="00347FC2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6F6C50D8" w14:textId="66B1A6F1" w:rsidR="00707E57" w:rsidRPr="00C943C8" w:rsidRDefault="00693476" w:rsidP="00C943C8">
            <w:pPr>
              <w:numPr>
                <w:ilvl w:val="0"/>
                <w:numId w:val="4"/>
              </w:num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Is there </w:t>
            </w:r>
            <w:r w:rsidR="00707E57" w:rsidRPr="00C943C8">
              <w:rPr>
                <w:rFonts w:ascii="Calibri" w:hAnsi="Calibri"/>
                <w:sz w:val="23"/>
                <w:szCs w:val="23"/>
              </w:rPr>
              <w:t>damage to the plug - is the casing intact and pins straight?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966557F" w14:textId="77777777" w:rsidR="00707E57" w:rsidRPr="00C943C8" w:rsidRDefault="00707E57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55EAB9AF" w14:textId="77777777" w:rsidR="00707E57" w:rsidRPr="00C943C8" w:rsidRDefault="00707E5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28E25288" w14:textId="77777777" w:rsidR="00707E57" w:rsidRPr="00C943C8" w:rsidRDefault="00707E57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707E57" w:rsidRPr="00C943C8" w14:paraId="6D4AEDCB" w14:textId="77777777" w:rsidTr="00347FC2">
        <w:tc>
          <w:tcPr>
            <w:tcW w:w="5637" w:type="dxa"/>
            <w:tcBorders>
              <w:top w:val="dashed" w:sz="4" w:space="0" w:color="auto"/>
              <w:bottom w:val="single" w:sz="4" w:space="0" w:color="auto"/>
            </w:tcBorders>
          </w:tcPr>
          <w:p w14:paraId="3D45A60D" w14:textId="3381C835" w:rsidR="00E12722" w:rsidRPr="00C943C8" w:rsidRDefault="00707E57" w:rsidP="00B42ADA">
            <w:pPr>
              <w:numPr>
                <w:ilvl w:val="0"/>
                <w:numId w:val="4"/>
              </w:numPr>
              <w:rPr>
                <w:rFonts w:ascii="Calibri" w:hAnsi="Calibri"/>
                <w:sz w:val="23"/>
                <w:szCs w:val="23"/>
              </w:rPr>
            </w:pPr>
            <w:proofErr w:type="gramStart"/>
            <w:r w:rsidRPr="00B42ADA">
              <w:rPr>
                <w:rFonts w:ascii="Calibri" w:hAnsi="Calibri"/>
                <w:sz w:val="23"/>
                <w:szCs w:val="23"/>
              </w:rPr>
              <w:t>is</w:t>
            </w:r>
            <w:proofErr w:type="gramEnd"/>
            <w:r w:rsidRPr="00B42ADA">
              <w:rPr>
                <w:rFonts w:ascii="Calibri" w:hAnsi="Calibri"/>
                <w:sz w:val="23"/>
                <w:szCs w:val="23"/>
              </w:rPr>
              <w:t xml:space="preserve"> the lead intact without any joins</w:t>
            </w:r>
            <w:r w:rsidR="00630863" w:rsidRPr="00B42ADA">
              <w:rPr>
                <w:rFonts w:ascii="Calibri" w:hAnsi="Calibri"/>
                <w:sz w:val="23"/>
                <w:szCs w:val="23"/>
              </w:rPr>
              <w:t>?</w:t>
            </w:r>
            <w:r w:rsidRPr="00B42ADA">
              <w:rPr>
                <w:rFonts w:ascii="Calibri" w:hAnsi="Calibri"/>
                <w:sz w:val="23"/>
                <w:szCs w:val="23"/>
              </w:rPr>
              <w:t xml:space="preserve">. 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14:paraId="34001F82" w14:textId="77777777" w:rsidR="00707E57" w:rsidRPr="00C943C8" w:rsidRDefault="00707E57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</w:tcPr>
          <w:p w14:paraId="03C58F74" w14:textId="77777777" w:rsidR="00707E57" w:rsidRPr="00C943C8" w:rsidRDefault="00707E5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single" w:sz="4" w:space="0" w:color="auto"/>
            </w:tcBorders>
          </w:tcPr>
          <w:p w14:paraId="4D1D04B8" w14:textId="77777777" w:rsidR="00707E57" w:rsidRPr="00C943C8" w:rsidRDefault="00707E57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707E57" w:rsidRPr="00C943C8" w14:paraId="1E1AF1BD" w14:textId="77777777" w:rsidTr="00347FC2">
        <w:tc>
          <w:tcPr>
            <w:tcW w:w="5637" w:type="dxa"/>
            <w:tcBorders>
              <w:top w:val="single" w:sz="4" w:space="0" w:color="auto"/>
              <w:bottom w:val="dashed" w:sz="4" w:space="0" w:color="auto"/>
            </w:tcBorders>
          </w:tcPr>
          <w:p w14:paraId="6E91749D" w14:textId="5B7ADC8F" w:rsidR="00707E57" w:rsidRPr="00E12722" w:rsidRDefault="00693476" w:rsidP="00693476">
            <w:pPr>
              <w:numPr>
                <w:ilvl w:val="0"/>
                <w:numId w:val="5"/>
              </w:numPr>
              <w:rPr>
                <w:rFonts w:ascii="Calibri" w:hAnsi="Calibri"/>
                <w:sz w:val="23"/>
                <w:szCs w:val="23"/>
              </w:rPr>
            </w:pPr>
            <w:proofErr w:type="gramStart"/>
            <w:r>
              <w:rPr>
                <w:rFonts w:ascii="Calibri" w:hAnsi="Calibri"/>
                <w:sz w:val="23"/>
                <w:szCs w:val="23"/>
              </w:rPr>
              <w:t>is</w:t>
            </w:r>
            <w:proofErr w:type="gramEnd"/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r w:rsidR="00707E57" w:rsidRPr="00C943C8">
              <w:rPr>
                <w:rFonts w:ascii="Calibri" w:hAnsi="Calibri"/>
                <w:sz w:val="23"/>
                <w:szCs w:val="23"/>
              </w:rPr>
              <w:t>the outer covering of the cable gripped where it enters the plug or equipment</w:t>
            </w:r>
            <w:r>
              <w:rPr>
                <w:rFonts w:ascii="Calibri" w:hAnsi="Calibri"/>
                <w:sz w:val="23"/>
                <w:szCs w:val="23"/>
              </w:rPr>
              <w:t>?</w:t>
            </w:r>
            <w:r w:rsidR="00707E57" w:rsidRPr="00C943C8">
              <w:rPr>
                <w:rFonts w:ascii="Calibri" w:hAnsi="Calibri"/>
                <w:sz w:val="23"/>
                <w:szCs w:val="23"/>
              </w:rPr>
              <w:br/>
            </w:r>
            <w:r w:rsidR="00707E57" w:rsidRPr="00693476">
              <w:rPr>
                <w:rFonts w:ascii="Calibri" w:hAnsi="Calibri"/>
                <w:i/>
                <w:sz w:val="23"/>
                <w:szCs w:val="23"/>
              </w:rPr>
              <w:t xml:space="preserve">- </w:t>
            </w:r>
            <w:r w:rsidR="00C943C8" w:rsidRPr="00693476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r w:rsidRPr="00693476">
              <w:rPr>
                <w:rFonts w:ascii="Calibri" w:hAnsi="Calibri"/>
                <w:i/>
                <w:sz w:val="23"/>
                <w:szCs w:val="23"/>
              </w:rPr>
              <w:t>check</w:t>
            </w:r>
            <w:r w:rsidR="00707E57" w:rsidRPr="00693476">
              <w:rPr>
                <w:rFonts w:ascii="Calibri" w:hAnsi="Calibri"/>
                <w:i/>
                <w:sz w:val="23"/>
                <w:szCs w:val="23"/>
              </w:rPr>
              <w:t xml:space="preserve"> if the coloured insulation or copper of the internal wires are completely covered.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14:paraId="5D338C37" w14:textId="77777777" w:rsidR="00707E57" w:rsidRPr="00C943C8" w:rsidRDefault="00707E57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ed" w:sz="4" w:space="0" w:color="auto"/>
            </w:tcBorders>
          </w:tcPr>
          <w:p w14:paraId="1D970A73" w14:textId="77777777" w:rsidR="00707E57" w:rsidRPr="00C943C8" w:rsidRDefault="00707E5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ed" w:sz="4" w:space="0" w:color="auto"/>
            </w:tcBorders>
          </w:tcPr>
          <w:p w14:paraId="4678A9E8" w14:textId="77777777" w:rsidR="00707E57" w:rsidRPr="00C943C8" w:rsidRDefault="00707E57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E12722" w:rsidRPr="00C943C8" w14:paraId="574C6296" w14:textId="77777777" w:rsidTr="00347FC2">
        <w:tc>
          <w:tcPr>
            <w:tcW w:w="5637" w:type="dxa"/>
            <w:tcBorders>
              <w:top w:val="dashed" w:sz="4" w:space="0" w:color="auto"/>
              <w:bottom w:val="nil"/>
            </w:tcBorders>
          </w:tcPr>
          <w:p w14:paraId="0AB8ABF1" w14:textId="7C8389BA" w:rsidR="00E12722" w:rsidRPr="00C943C8" w:rsidRDefault="00E12722" w:rsidP="00E12722">
            <w:pPr>
              <w:numPr>
                <w:ilvl w:val="0"/>
                <w:numId w:val="5"/>
              </w:num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the plug, equipment or socket is free from indications of overheating (e</w:t>
            </w:r>
            <w:r w:rsidR="00693476">
              <w:rPr>
                <w:rFonts w:ascii="Calibri" w:hAnsi="Calibri"/>
                <w:sz w:val="23"/>
                <w:szCs w:val="23"/>
              </w:rPr>
              <w:t>.</w:t>
            </w:r>
            <w:r w:rsidRPr="00C943C8">
              <w:rPr>
                <w:rFonts w:ascii="Calibri" w:hAnsi="Calibri"/>
                <w:sz w:val="23"/>
                <w:szCs w:val="23"/>
              </w:rPr>
              <w:t>g</w:t>
            </w:r>
            <w:r w:rsidR="00693476">
              <w:rPr>
                <w:rFonts w:ascii="Calibri" w:hAnsi="Calibri"/>
                <w:sz w:val="23"/>
                <w:szCs w:val="23"/>
              </w:rPr>
              <w:t>.</w:t>
            </w:r>
            <w:r w:rsidRPr="00C943C8">
              <w:rPr>
                <w:rFonts w:ascii="Calibri" w:hAnsi="Calibri"/>
                <w:sz w:val="23"/>
                <w:szCs w:val="23"/>
              </w:rPr>
              <w:t xml:space="preserve"> brown burn marks)</w:t>
            </w:r>
          </w:p>
          <w:p w14:paraId="69A8EC94" w14:textId="136C3404" w:rsidR="00E12722" w:rsidRPr="00C943C8" w:rsidRDefault="00693476" w:rsidP="00E12722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L</w:t>
            </w:r>
            <w:r w:rsidR="00E12722" w:rsidRPr="00C943C8">
              <w:rPr>
                <w:rFonts w:ascii="Calibri" w:hAnsi="Calibri"/>
                <w:i/>
                <w:sz w:val="23"/>
                <w:szCs w:val="23"/>
              </w:rPr>
              <w:t>abel any faulty equipment with ‘do not use’ signs &amp; take out of use until checked by an electrician.  Encourage other staff to report any faults or damaged equipment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</w:tcPr>
          <w:p w14:paraId="1088D42B" w14:textId="77777777" w:rsidR="00E12722" w:rsidRPr="00C943C8" w:rsidRDefault="00E12722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nil"/>
            </w:tcBorders>
          </w:tcPr>
          <w:p w14:paraId="6C402666" w14:textId="77777777" w:rsidR="00E12722" w:rsidRPr="00C943C8" w:rsidRDefault="00E1272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nil"/>
            </w:tcBorders>
          </w:tcPr>
          <w:p w14:paraId="740DFA68" w14:textId="77777777" w:rsidR="00E12722" w:rsidRPr="00C943C8" w:rsidRDefault="00E1272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46D0557A" w14:textId="77777777" w:rsidTr="00347FC2">
        <w:trPr>
          <w:cantSplit/>
        </w:trPr>
        <w:tc>
          <w:tcPr>
            <w:tcW w:w="15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286F099B" w14:textId="77777777" w:rsidR="00233F64" w:rsidRPr="00C943C8" w:rsidRDefault="00233F64" w:rsidP="00B42ADA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b/>
                <w:sz w:val="23"/>
                <w:szCs w:val="23"/>
              </w:rPr>
              <w:t>Gas Safety</w:t>
            </w:r>
          </w:p>
        </w:tc>
      </w:tr>
      <w:tr w:rsidR="00233F64" w:rsidRPr="00C943C8" w14:paraId="4FF796C5" w14:textId="77777777" w:rsidTr="00347FC2">
        <w:tc>
          <w:tcPr>
            <w:tcW w:w="5637" w:type="dxa"/>
            <w:tcBorders>
              <w:top w:val="nil"/>
              <w:bottom w:val="dashed" w:sz="4" w:space="0" w:color="auto"/>
            </w:tcBorders>
          </w:tcPr>
          <w:p w14:paraId="416BFED0" w14:textId="588E9625" w:rsidR="00233F64" w:rsidRPr="00C943C8" w:rsidRDefault="00233F64" w:rsidP="00365BE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gas appliances regularly checked &amp; serviced by qualified fitters?</w:t>
            </w:r>
            <w:r w:rsidRPr="00C943C8">
              <w:rPr>
                <w:rFonts w:ascii="Calibri" w:hAnsi="Calibri"/>
                <w:i/>
                <w:sz w:val="23"/>
                <w:szCs w:val="23"/>
              </w:rPr>
              <w:t xml:space="preserve"> (</w:t>
            </w:r>
            <w:r w:rsidR="00365BED">
              <w:rPr>
                <w:rFonts w:ascii="Calibri" w:hAnsi="Calibri"/>
                <w:i/>
                <w:sz w:val="23"/>
                <w:szCs w:val="23"/>
              </w:rPr>
              <w:t>at least annually</w:t>
            </w:r>
            <w:r w:rsidRPr="00C943C8">
              <w:rPr>
                <w:rFonts w:ascii="Calibri" w:hAnsi="Calibri"/>
                <w:i/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</w:tcPr>
          <w:p w14:paraId="671B5511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nil"/>
              <w:bottom w:val="dashed" w:sz="4" w:space="0" w:color="auto"/>
            </w:tcBorders>
          </w:tcPr>
          <w:p w14:paraId="1E9B4F69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nil"/>
              <w:bottom w:val="dashed" w:sz="4" w:space="0" w:color="auto"/>
            </w:tcBorders>
          </w:tcPr>
          <w:p w14:paraId="474227A4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06A6574D" w14:textId="77777777" w:rsidTr="00347FC2">
        <w:tc>
          <w:tcPr>
            <w:tcW w:w="5637" w:type="dxa"/>
            <w:tcBorders>
              <w:top w:val="dashed" w:sz="4" w:space="0" w:color="auto"/>
              <w:bottom w:val="nil"/>
            </w:tcBorders>
          </w:tcPr>
          <w:p w14:paraId="685FD563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staff trained to use gas appliances safely?</w:t>
            </w:r>
          </w:p>
          <w:p w14:paraId="3F8A1E4B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i/>
                <w:sz w:val="23"/>
                <w:szCs w:val="23"/>
              </w:rPr>
              <w:t>(check training records)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</w:tcPr>
          <w:p w14:paraId="30B8E93B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nil"/>
            </w:tcBorders>
          </w:tcPr>
          <w:p w14:paraId="40D848F0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nil"/>
            </w:tcBorders>
          </w:tcPr>
          <w:p w14:paraId="4472E41F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46A24E6F" w14:textId="77777777" w:rsidTr="00347FC2">
        <w:tc>
          <w:tcPr>
            <w:tcW w:w="5637" w:type="dxa"/>
            <w:tcBorders>
              <w:top w:val="dashed" w:sz="4" w:space="0" w:color="auto"/>
              <w:bottom w:val="single" w:sz="4" w:space="0" w:color="auto"/>
            </w:tcBorders>
          </w:tcPr>
          <w:p w14:paraId="366FD6E0" w14:textId="2756E740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Do staff know what to do in a</w:t>
            </w:r>
            <w:r w:rsidR="00E6417A">
              <w:rPr>
                <w:rFonts w:ascii="Calibri" w:hAnsi="Calibri"/>
                <w:sz w:val="23"/>
                <w:szCs w:val="23"/>
              </w:rPr>
              <w:t>n</w:t>
            </w:r>
            <w:r w:rsidRPr="00C943C8">
              <w:rPr>
                <w:rFonts w:ascii="Calibri" w:hAnsi="Calibri"/>
                <w:sz w:val="23"/>
                <w:szCs w:val="23"/>
              </w:rPr>
              <w:t xml:space="preserve"> event of a gas leak?</w:t>
            </w:r>
          </w:p>
          <w:p w14:paraId="7B932829" w14:textId="77777777" w:rsidR="0079378D" w:rsidRPr="00C943C8" w:rsidRDefault="00233F64" w:rsidP="00C943C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i/>
                <w:sz w:val="23"/>
                <w:szCs w:val="23"/>
              </w:rPr>
              <w:t>(turn off gas supply, evacuate the area, notify Estates department immediately)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14:paraId="5778B676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</w:tcPr>
          <w:p w14:paraId="4CFCB996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single" w:sz="4" w:space="0" w:color="auto"/>
            </w:tcBorders>
          </w:tcPr>
          <w:p w14:paraId="16689ED7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511F3C74" w14:textId="77777777" w:rsidTr="00347FC2">
        <w:trPr>
          <w:cantSplit/>
        </w:trPr>
        <w:tc>
          <w:tcPr>
            <w:tcW w:w="15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5BA7D83B" w14:textId="77777777" w:rsidR="00233F64" w:rsidRPr="00C943C8" w:rsidRDefault="00233F64" w:rsidP="00B42ADA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b/>
                <w:sz w:val="23"/>
                <w:szCs w:val="23"/>
              </w:rPr>
              <w:t>Chemicals</w:t>
            </w:r>
          </w:p>
        </w:tc>
      </w:tr>
      <w:tr w:rsidR="00233F64" w:rsidRPr="00C943C8" w14:paraId="378517A0" w14:textId="77777777" w:rsidTr="00347FC2">
        <w:tc>
          <w:tcPr>
            <w:tcW w:w="5637" w:type="dxa"/>
            <w:tcBorders>
              <w:top w:val="nil"/>
              <w:bottom w:val="dashed" w:sz="4" w:space="0" w:color="auto"/>
            </w:tcBorders>
          </w:tcPr>
          <w:p w14:paraId="365F12FF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all chemicals clearly labelled?</w:t>
            </w:r>
          </w:p>
          <w:p w14:paraId="786886D7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i/>
                <w:sz w:val="23"/>
                <w:szCs w:val="23"/>
              </w:rPr>
              <w:t>(e.g. cleaning materials, disinfectants, detergents, pest killers)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</w:tcPr>
          <w:p w14:paraId="5D09EDE0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nil"/>
              <w:bottom w:val="dashed" w:sz="4" w:space="0" w:color="auto"/>
            </w:tcBorders>
          </w:tcPr>
          <w:p w14:paraId="60F7894F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nil"/>
              <w:bottom w:val="dashed" w:sz="4" w:space="0" w:color="auto"/>
            </w:tcBorders>
          </w:tcPr>
          <w:p w14:paraId="135B7ADC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369F10FF" w14:textId="77777777" w:rsidTr="00347FC2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07E81677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Have staff been trained to use these chemicals safely?</w:t>
            </w:r>
          </w:p>
          <w:p w14:paraId="6DB295B0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i/>
                <w:sz w:val="23"/>
                <w:szCs w:val="23"/>
              </w:rPr>
              <w:t>(check training records)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7725858F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7581AC44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0ABAAD82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3A1EAF0B" w14:textId="77777777" w:rsidTr="00347FC2">
        <w:tc>
          <w:tcPr>
            <w:tcW w:w="5637" w:type="dxa"/>
            <w:tcBorders>
              <w:top w:val="dashed" w:sz="4" w:space="0" w:color="auto"/>
              <w:bottom w:val="nil"/>
            </w:tcBorders>
          </w:tcPr>
          <w:p w14:paraId="0F5BC608" w14:textId="77777777" w:rsidR="00C943C8" w:rsidRPr="00E12722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Do staff know what to do in an emergency?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</w:tcPr>
          <w:p w14:paraId="4EC8C7A5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nil"/>
            </w:tcBorders>
          </w:tcPr>
          <w:p w14:paraId="079FDB43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nil"/>
            </w:tcBorders>
          </w:tcPr>
          <w:p w14:paraId="1AAB5669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71F41DA2" w14:textId="77777777" w:rsidTr="00347FC2">
        <w:trPr>
          <w:cantSplit/>
        </w:trPr>
        <w:tc>
          <w:tcPr>
            <w:tcW w:w="15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462E1BFA" w14:textId="77777777" w:rsidR="00233F64" w:rsidRPr="00C943C8" w:rsidRDefault="00233F64" w:rsidP="00B42ADA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b/>
                <w:sz w:val="23"/>
                <w:szCs w:val="23"/>
              </w:rPr>
              <w:t>Protective Clothing</w:t>
            </w:r>
          </w:p>
        </w:tc>
      </w:tr>
      <w:tr w:rsidR="00233F64" w:rsidRPr="00C943C8" w14:paraId="71FEA243" w14:textId="77777777" w:rsidTr="002722CF">
        <w:tc>
          <w:tcPr>
            <w:tcW w:w="5637" w:type="dxa"/>
            <w:tcBorders>
              <w:top w:val="nil"/>
              <w:bottom w:val="dashed" w:sz="4" w:space="0" w:color="auto"/>
              <w:right w:val="nil"/>
            </w:tcBorders>
          </w:tcPr>
          <w:p w14:paraId="3D21CB8F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rubber or plastic gloves provided to protect against skin damage from hot water, detergents, disinfectants &amp; other chemicals?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8B0297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3EF4C4B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ashed" w:sz="4" w:space="0" w:color="auto"/>
            </w:tcBorders>
          </w:tcPr>
          <w:p w14:paraId="3E4ED999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2D8277C5" w14:textId="77777777" w:rsidTr="002722CF">
        <w:tc>
          <w:tcPr>
            <w:tcW w:w="5637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14:paraId="47C9C7CB" w14:textId="77777777" w:rsidR="00233F64" w:rsidRDefault="00233F64" w:rsidP="00365BE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 xml:space="preserve">Are </w:t>
            </w:r>
            <w:r w:rsidR="00365BED" w:rsidRPr="00E6417A">
              <w:rPr>
                <w:rFonts w:ascii="Calibri" w:hAnsi="Calibri"/>
                <w:sz w:val="23"/>
                <w:szCs w:val="23"/>
              </w:rPr>
              <w:t>un</w:t>
            </w:r>
            <w:r w:rsidR="00365BED">
              <w:rPr>
                <w:rFonts w:ascii="Calibri" w:hAnsi="Calibri"/>
                <w:sz w:val="23"/>
                <w:szCs w:val="23"/>
              </w:rPr>
              <w:t xml:space="preserve">lined powder-free vinyl, </w:t>
            </w:r>
            <w:r w:rsidR="00365BED" w:rsidRPr="00E6417A">
              <w:rPr>
                <w:rFonts w:ascii="Calibri" w:hAnsi="Calibri"/>
                <w:sz w:val="23"/>
                <w:szCs w:val="23"/>
              </w:rPr>
              <w:t>neoprene</w:t>
            </w:r>
            <w:r w:rsidR="00365BED">
              <w:rPr>
                <w:rFonts w:ascii="Calibri" w:hAnsi="Calibri"/>
                <w:sz w:val="23"/>
                <w:szCs w:val="23"/>
              </w:rPr>
              <w:t xml:space="preserve"> or</w:t>
            </w:r>
            <w:r w:rsidR="00365BED" w:rsidRPr="00E6417A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C943C8">
              <w:rPr>
                <w:rFonts w:ascii="Calibri" w:hAnsi="Calibri"/>
                <w:sz w:val="23"/>
                <w:szCs w:val="23"/>
              </w:rPr>
              <w:t>cotton inner-gloves available for</w:t>
            </w:r>
            <w:r w:rsidR="00E6417A">
              <w:rPr>
                <w:rFonts w:ascii="Calibri" w:hAnsi="Calibri"/>
                <w:sz w:val="23"/>
                <w:szCs w:val="23"/>
              </w:rPr>
              <w:t xml:space="preserve"> </w:t>
            </w:r>
            <w:r w:rsidR="00365BED">
              <w:rPr>
                <w:rFonts w:ascii="Calibri" w:hAnsi="Calibri"/>
                <w:sz w:val="23"/>
                <w:szCs w:val="23"/>
              </w:rPr>
              <w:t>staff with allergies/eczema/etc.</w:t>
            </w:r>
            <w:r w:rsidRPr="00C943C8">
              <w:rPr>
                <w:rFonts w:ascii="Calibri" w:hAnsi="Calibri"/>
                <w:sz w:val="23"/>
                <w:szCs w:val="23"/>
              </w:rPr>
              <w:t>?</w:t>
            </w:r>
          </w:p>
          <w:p w14:paraId="50A3E2D1" w14:textId="7122FF27" w:rsidR="002722CF" w:rsidRPr="00C943C8" w:rsidRDefault="002722CF" w:rsidP="00365BE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5D25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F1986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14:paraId="0AA315A8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1C7094B5" w14:textId="77777777" w:rsidTr="002722CF">
        <w:tc>
          <w:tcPr>
            <w:tcW w:w="5637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01397AB7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lastRenderedPageBreak/>
              <w:t>Are padded gloves available for handling broken glass and other sharp waste material?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257029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584C98C8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14:paraId="0D8E055E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4459F585" w14:textId="77777777" w:rsidTr="002722CF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2605A804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Is eye protection (goggles or visors) provided where there is a danger of eye damage from splashes or machinery?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20B6723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A8080B5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ED6752C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7FC01F0C" w14:textId="77777777" w:rsidTr="002722CF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4A2CD5AB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heatproof gloves or gauntlets provided for taking dishes in &amp; out of hot ovens?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0DDF9B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0481905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8F4BB3F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1B8593EA" w14:textId="77777777" w:rsidTr="002722CF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08741449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Is all protective clothing replaced as soon as it is worn out or damaged?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3AF0FC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83BE3CA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6C9E99F7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7F983F2F" w14:textId="77777777" w:rsidTr="00347FC2">
        <w:tc>
          <w:tcPr>
            <w:tcW w:w="563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6E884329" w14:textId="21B05BA3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 xml:space="preserve">Are clean overalls provided </w:t>
            </w:r>
            <w:r w:rsidR="00882EFB">
              <w:rPr>
                <w:rFonts w:ascii="Calibri" w:hAnsi="Calibri"/>
                <w:sz w:val="23"/>
                <w:szCs w:val="23"/>
              </w:rPr>
              <w:t xml:space="preserve">as needed and </w:t>
            </w:r>
            <w:r w:rsidRPr="00C943C8">
              <w:rPr>
                <w:rFonts w:ascii="Calibri" w:hAnsi="Calibri"/>
                <w:sz w:val="23"/>
                <w:szCs w:val="23"/>
              </w:rPr>
              <w:t>at least twice per week?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855CD9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347F2D6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A3BB4EA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6F920E4A" w14:textId="77777777" w:rsidTr="00347FC2">
        <w:tc>
          <w:tcPr>
            <w:tcW w:w="5637" w:type="dxa"/>
            <w:tcBorders>
              <w:top w:val="dashed" w:sz="4" w:space="0" w:color="auto"/>
              <w:bottom w:val="nil"/>
              <w:right w:val="nil"/>
            </w:tcBorders>
          </w:tcPr>
          <w:p w14:paraId="0EBCE789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clean hair coverings (caps, snoods etc.) provided when needed?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B372F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4950B355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nil"/>
            </w:tcBorders>
          </w:tcPr>
          <w:p w14:paraId="37FC92A1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233F64" w:rsidRPr="00C943C8" w14:paraId="483CB988" w14:textId="77777777" w:rsidTr="002722CF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513B2AFD" w14:textId="77777777" w:rsidR="00233F64" w:rsidRPr="00C943C8" w:rsidRDefault="00233F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3"/>
                <w:szCs w:val="23"/>
              </w:rPr>
            </w:pPr>
            <w:r w:rsidRPr="00C943C8">
              <w:rPr>
                <w:rFonts w:ascii="Calibri" w:hAnsi="Calibri"/>
                <w:b/>
                <w:sz w:val="23"/>
                <w:szCs w:val="23"/>
              </w:rPr>
              <w:t>First Aid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65ECFA5C" w14:textId="77777777" w:rsidR="00233F64" w:rsidRPr="00C943C8" w:rsidRDefault="00233F64" w:rsidP="00B1598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FFFFFF"/>
          </w:tcPr>
          <w:p w14:paraId="4F4D7C14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6A9DF13E" w14:textId="77777777" w:rsidR="00233F64" w:rsidRPr="00C943C8" w:rsidRDefault="00233F64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47FC2" w:rsidRPr="00C943C8" w14:paraId="4D8FD0C6" w14:textId="77777777" w:rsidTr="002722CF">
        <w:tc>
          <w:tcPr>
            <w:tcW w:w="5637" w:type="dxa"/>
            <w:tcBorders>
              <w:top w:val="single" w:sz="4" w:space="0" w:color="auto"/>
              <w:bottom w:val="dashed" w:sz="4" w:space="0" w:color="auto"/>
            </w:tcBorders>
          </w:tcPr>
          <w:p w14:paraId="5CA6605C" w14:textId="769024B4" w:rsidR="00347FC2" w:rsidRPr="00C943C8" w:rsidRDefault="00347FC2" w:rsidP="00347FC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up to date posters displayed with names &amp; locations of trained first aiders?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CB8DF9" w14:textId="77777777" w:rsidR="00347FC2" w:rsidRPr="00C943C8" w:rsidRDefault="00347FC2" w:rsidP="00347FC2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14:paraId="1D128085" w14:textId="77777777" w:rsidR="00347FC2" w:rsidRPr="00C943C8" w:rsidRDefault="00347FC2" w:rsidP="00347FC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ed" w:sz="4" w:space="0" w:color="auto"/>
            </w:tcBorders>
          </w:tcPr>
          <w:p w14:paraId="69D939EB" w14:textId="77777777" w:rsidR="00347FC2" w:rsidRPr="00C943C8" w:rsidRDefault="00347FC2" w:rsidP="00347FC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47FC2" w:rsidRPr="00C943C8" w14:paraId="1D344981" w14:textId="77777777" w:rsidTr="002722CF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75AF3E22" w14:textId="12DD02E2" w:rsidR="00347FC2" w:rsidRPr="00C943C8" w:rsidRDefault="00347FC2" w:rsidP="00347FC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600C3B">
              <w:rPr>
                <w:rFonts w:ascii="Calibri" w:hAnsi="Calibri"/>
                <w:sz w:val="23"/>
                <w:szCs w:val="23"/>
              </w:rPr>
              <w:t>Are first aid boxes clearly marked &amp; kept fully stocked</w:t>
            </w:r>
            <w:r>
              <w:rPr>
                <w:rFonts w:ascii="Calibri" w:hAnsi="Calibri"/>
                <w:sz w:val="23"/>
                <w:szCs w:val="23"/>
              </w:rPr>
              <w:t xml:space="preserve"> with stock that has not exceeded a given expiry date</w:t>
            </w:r>
            <w:r w:rsidRPr="00600C3B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EEF8766" w14:textId="77777777" w:rsidR="00347FC2" w:rsidRPr="00C943C8" w:rsidRDefault="00347FC2" w:rsidP="00347FC2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262A475F" w14:textId="77777777" w:rsidR="00347FC2" w:rsidRPr="00C943C8" w:rsidRDefault="00347FC2" w:rsidP="00347FC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3F00CFE5" w14:textId="77777777" w:rsidR="00347FC2" w:rsidRPr="00C943C8" w:rsidRDefault="00347FC2" w:rsidP="00347FC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47FC2" w:rsidRPr="00C943C8" w14:paraId="7DFD34AC" w14:textId="77777777" w:rsidTr="002722CF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3E27AFF0" w14:textId="01960E29" w:rsidR="00347FC2" w:rsidRPr="00C943C8" w:rsidRDefault="00347FC2" w:rsidP="00B42ADA">
            <w:pPr>
              <w:rPr>
                <w:rFonts w:ascii="Calibri" w:hAnsi="Calibri"/>
                <w:sz w:val="23"/>
                <w:szCs w:val="23"/>
              </w:rPr>
            </w:pPr>
            <w:r w:rsidRPr="008F7BEC">
              <w:rPr>
                <w:rFonts w:ascii="Calibri" w:hAnsi="Calibri"/>
                <w:sz w:val="23"/>
                <w:szCs w:val="23"/>
              </w:rPr>
              <w:t>Do staff and students know how to access and use the online incident reporting system?</w:t>
            </w:r>
            <w:r w:rsidR="00B42ADA">
              <w:rPr>
                <w:rFonts w:ascii="Calibri" w:hAnsi="Calibri"/>
                <w:sz w:val="23"/>
                <w:szCs w:val="23"/>
              </w:rPr>
              <w:br/>
            </w:r>
            <w:hyperlink r:id="rId10" w:history="1">
              <w:r w:rsidRPr="00831FA5">
                <w:rPr>
                  <w:rStyle w:val="Hyperlink"/>
                  <w:rFonts w:ascii="Calibri" w:hAnsi="Calibri"/>
                  <w:sz w:val="23"/>
                  <w:szCs w:val="23"/>
                </w:rPr>
                <w:t>https:/portal.gre.ac.uk/web/staff/staff-services</w:t>
              </w:r>
            </w:hyperlink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3955CFC" w14:textId="77777777" w:rsidR="00347FC2" w:rsidRPr="00C943C8" w:rsidRDefault="00347FC2" w:rsidP="00347FC2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641CFE5F" w14:textId="77777777" w:rsidR="00347FC2" w:rsidRPr="00C943C8" w:rsidRDefault="00347FC2" w:rsidP="00347FC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47575FA6" w14:textId="77777777" w:rsidR="00347FC2" w:rsidRPr="00C943C8" w:rsidRDefault="00347FC2" w:rsidP="00347FC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47FC2" w:rsidRPr="00C943C8" w14:paraId="2D8857FF" w14:textId="77777777" w:rsidTr="00347FC2">
        <w:trPr>
          <w:cantSplit/>
        </w:trPr>
        <w:tc>
          <w:tcPr>
            <w:tcW w:w="15276" w:type="dxa"/>
            <w:gridSpan w:val="4"/>
            <w:tcBorders>
              <w:top w:val="single" w:sz="4" w:space="0" w:color="auto"/>
              <w:bottom w:val="nil"/>
            </w:tcBorders>
            <w:shd w:val="pct15" w:color="auto" w:fill="FFFFFF"/>
          </w:tcPr>
          <w:p w14:paraId="5C65194C" w14:textId="77777777" w:rsidR="00347FC2" w:rsidRPr="00C943C8" w:rsidRDefault="00347FC2" w:rsidP="00B42ADA">
            <w:pPr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b/>
                <w:sz w:val="23"/>
                <w:szCs w:val="23"/>
              </w:rPr>
              <w:t>Accidents and Illness</w:t>
            </w:r>
          </w:p>
        </w:tc>
      </w:tr>
      <w:tr w:rsidR="00347FC2" w:rsidRPr="00C943C8" w14:paraId="6EDF10E7" w14:textId="77777777" w:rsidTr="00347FC2">
        <w:trPr>
          <w:trHeight w:val="850"/>
        </w:trPr>
        <w:tc>
          <w:tcPr>
            <w:tcW w:w="5637" w:type="dxa"/>
            <w:tcBorders>
              <w:top w:val="single" w:sz="4" w:space="0" w:color="auto"/>
              <w:bottom w:val="dashed" w:sz="4" w:space="0" w:color="auto"/>
            </w:tcBorders>
          </w:tcPr>
          <w:p w14:paraId="62A48DE1" w14:textId="6F5C1EBC" w:rsidR="00347FC2" w:rsidRPr="00C943C8" w:rsidRDefault="00347FC2" w:rsidP="00347FC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accidents reported</w:t>
            </w:r>
            <w:r w:rsidR="00B42ADA">
              <w:rPr>
                <w:rFonts w:ascii="Calibri" w:hAnsi="Calibri"/>
                <w:sz w:val="23"/>
                <w:szCs w:val="23"/>
              </w:rPr>
              <w:t xml:space="preserve"> to the catering company (</w:t>
            </w:r>
            <w:r w:rsidRPr="00C943C8">
              <w:rPr>
                <w:rFonts w:ascii="Calibri" w:hAnsi="Calibri"/>
                <w:sz w:val="23"/>
                <w:szCs w:val="23"/>
              </w:rPr>
              <w:t>accident book</w:t>
            </w:r>
            <w:r w:rsidR="00B42ADA">
              <w:rPr>
                <w:rFonts w:ascii="Calibri" w:hAnsi="Calibri"/>
                <w:sz w:val="23"/>
                <w:szCs w:val="23"/>
              </w:rPr>
              <w:t>)</w:t>
            </w:r>
            <w:r w:rsidRPr="00C943C8">
              <w:rPr>
                <w:rFonts w:ascii="Calibri" w:hAnsi="Calibri"/>
                <w:sz w:val="23"/>
                <w:szCs w:val="23"/>
              </w:rPr>
              <w:t xml:space="preserve"> &amp; </w:t>
            </w:r>
            <w:r w:rsidR="00B42ADA">
              <w:rPr>
                <w:rFonts w:ascii="Calibri" w:hAnsi="Calibri"/>
                <w:sz w:val="23"/>
                <w:szCs w:val="23"/>
              </w:rPr>
              <w:t>via University’s online incident reporting system</w:t>
            </w:r>
            <w:r w:rsidRPr="00C943C8">
              <w:rPr>
                <w:rFonts w:ascii="Calibri" w:hAnsi="Calibri"/>
                <w:sz w:val="23"/>
                <w:szCs w:val="23"/>
              </w:rPr>
              <w:t>?</w:t>
            </w:r>
          </w:p>
          <w:p w14:paraId="5DE3CC13" w14:textId="3C13FABF" w:rsidR="00347FC2" w:rsidRPr="00C943C8" w:rsidRDefault="00347FC2" w:rsidP="00B42ADA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(</w:t>
            </w:r>
            <w:r w:rsidRPr="00C943C8">
              <w:rPr>
                <w:rFonts w:ascii="Calibri" w:hAnsi="Calibri"/>
                <w:i/>
                <w:sz w:val="23"/>
                <w:szCs w:val="23"/>
              </w:rPr>
              <w:t>check accident records)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14:paraId="0718DEDB" w14:textId="77777777" w:rsidR="00347FC2" w:rsidRPr="00C943C8" w:rsidRDefault="00347FC2" w:rsidP="00347FC2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ed" w:sz="4" w:space="0" w:color="auto"/>
            </w:tcBorders>
          </w:tcPr>
          <w:p w14:paraId="602A24E3" w14:textId="77777777" w:rsidR="00347FC2" w:rsidRPr="00C943C8" w:rsidRDefault="00347FC2" w:rsidP="00347FC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ed" w:sz="4" w:space="0" w:color="auto"/>
            </w:tcBorders>
          </w:tcPr>
          <w:p w14:paraId="4BD6148C" w14:textId="77777777" w:rsidR="00347FC2" w:rsidRPr="00C943C8" w:rsidRDefault="00347FC2" w:rsidP="00347FC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47FC2" w:rsidRPr="00C943C8" w14:paraId="200722C0" w14:textId="77777777" w:rsidTr="00347FC2">
        <w:tc>
          <w:tcPr>
            <w:tcW w:w="5637" w:type="dxa"/>
            <w:tcBorders>
              <w:top w:val="dashed" w:sz="4" w:space="0" w:color="auto"/>
              <w:bottom w:val="dashed" w:sz="4" w:space="0" w:color="auto"/>
            </w:tcBorders>
          </w:tcPr>
          <w:p w14:paraId="7E986A25" w14:textId="65875351" w:rsidR="00347FC2" w:rsidRPr="00C943C8" w:rsidRDefault="00347FC2" w:rsidP="00B42ADA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Are near misses &amp; illnesses caused by work also recorded? (</w:t>
            </w:r>
            <w:r w:rsidRPr="00C943C8">
              <w:rPr>
                <w:rFonts w:ascii="Calibri" w:hAnsi="Calibri"/>
                <w:i/>
                <w:sz w:val="23"/>
                <w:szCs w:val="23"/>
              </w:rPr>
              <w:t>check accident records)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382D13F0" w14:textId="77777777" w:rsidR="00347FC2" w:rsidRPr="00C943C8" w:rsidRDefault="00347FC2" w:rsidP="00347FC2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3462B9D3" w14:textId="77777777" w:rsidR="00347FC2" w:rsidRPr="00C943C8" w:rsidRDefault="00347FC2" w:rsidP="00347FC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4A7FB31C" w14:textId="77777777" w:rsidR="00347FC2" w:rsidRPr="00C943C8" w:rsidRDefault="00347FC2" w:rsidP="00347FC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47FC2" w:rsidRPr="00C943C8" w14:paraId="48CBA523" w14:textId="77777777" w:rsidTr="00347FC2">
        <w:tc>
          <w:tcPr>
            <w:tcW w:w="5637" w:type="dxa"/>
            <w:tcBorders>
              <w:top w:val="dashed" w:sz="4" w:space="0" w:color="auto"/>
              <w:bottom w:val="nil"/>
            </w:tcBorders>
          </w:tcPr>
          <w:p w14:paraId="4CCCD09A" w14:textId="1DEFE1F5" w:rsidR="00347FC2" w:rsidRPr="00C943C8" w:rsidRDefault="00347FC2" w:rsidP="00347FC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Do staff report symptoms which may cause food poisoning? (</w:t>
            </w:r>
            <w:proofErr w:type="gramStart"/>
            <w:r w:rsidRPr="00C943C8">
              <w:rPr>
                <w:rFonts w:ascii="Calibri" w:hAnsi="Calibri"/>
                <w:i/>
                <w:sz w:val="23"/>
                <w:szCs w:val="23"/>
              </w:rPr>
              <w:t>diarrhoea</w:t>
            </w:r>
            <w:proofErr w:type="gramEnd"/>
            <w:r w:rsidRPr="00C943C8">
              <w:rPr>
                <w:rFonts w:ascii="Calibri" w:hAnsi="Calibri"/>
                <w:i/>
                <w:sz w:val="23"/>
                <w:szCs w:val="23"/>
              </w:rPr>
              <w:t xml:space="preserve">, vomiting, skins rashes, boils, fever, discharges from 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nose, eye or </w:t>
            </w:r>
            <w:r w:rsidRPr="00C943C8">
              <w:rPr>
                <w:rFonts w:ascii="Calibri" w:hAnsi="Calibri"/>
                <w:i/>
                <w:sz w:val="23"/>
                <w:szCs w:val="23"/>
              </w:rPr>
              <w:t>ear</w:t>
            </w:r>
            <w:r>
              <w:rPr>
                <w:rFonts w:ascii="Calibri" w:hAnsi="Calibri"/>
                <w:i/>
                <w:sz w:val="23"/>
                <w:szCs w:val="23"/>
              </w:rPr>
              <w:t>.</w:t>
            </w:r>
            <w:r w:rsidRPr="00C943C8">
              <w:rPr>
                <w:rFonts w:ascii="Calibri" w:hAnsi="Calibri"/>
                <w:i/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</w:tcPr>
          <w:p w14:paraId="686B8E44" w14:textId="77777777" w:rsidR="00347FC2" w:rsidRPr="00C943C8" w:rsidRDefault="00347FC2" w:rsidP="00347FC2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nil"/>
            </w:tcBorders>
          </w:tcPr>
          <w:p w14:paraId="013DBD3E" w14:textId="77777777" w:rsidR="00347FC2" w:rsidRPr="00C943C8" w:rsidRDefault="00347FC2" w:rsidP="00347FC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nil"/>
            </w:tcBorders>
          </w:tcPr>
          <w:p w14:paraId="3891B4A3" w14:textId="77777777" w:rsidR="00347FC2" w:rsidRPr="00C943C8" w:rsidRDefault="00347FC2" w:rsidP="00347FC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47FC2" w:rsidRPr="00C943C8" w14:paraId="439DAAD0" w14:textId="77777777" w:rsidTr="00347FC2">
        <w:tc>
          <w:tcPr>
            <w:tcW w:w="5637" w:type="dxa"/>
            <w:tcBorders>
              <w:top w:val="dashed" w:sz="4" w:space="0" w:color="auto"/>
              <w:bottom w:val="single" w:sz="4" w:space="0" w:color="auto"/>
            </w:tcBorders>
          </w:tcPr>
          <w:p w14:paraId="478AFF70" w14:textId="16BC4946" w:rsidR="00347FC2" w:rsidRPr="00C943C8" w:rsidRDefault="00347FC2" w:rsidP="00347FC2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Is there a procedure for referring employees with these symptoms for a medical opinion on their fitness for work?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14:paraId="3A764FB8" w14:textId="77777777" w:rsidR="00347FC2" w:rsidRPr="00C943C8" w:rsidRDefault="00347FC2" w:rsidP="00347FC2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</w:tcPr>
          <w:p w14:paraId="67DD0C20" w14:textId="77777777" w:rsidR="00347FC2" w:rsidRPr="00C943C8" w:rsidRDefault="00347FC2" w:rsidP="00347FC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single" w:sz="4" w:space="0" w:color="auto"/>
            </w:tcBorders>
          </w:tcPr>
          <w:p w14:paraId="26271001" w14:textId="77777777" w:rsidR="00347FC2" w:rsidRPr="00C943C8" w:rsidRDefault="00347FC2" w:rsidP="00347FC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47FC2" w:rsidRPr="00C943C8" w14:paraId="735F7AD4" w14:textId="77777777" w:rsidTr="00347FC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2AECD19" w14:textId="77777777" w:rsidR="00347FC2" w:rsidRPr="00C943C8" w:rsidRDefault="00347FC2" w:rsidP="00347FC2">
            <w:pPr>
              <w:pStyle w:val="Footer"/>
              <w:rPr>
                <w:rFonts w:ascii="Calibri" w:hAnsi="Calibri"/>
                <w:sz w:val="23"/>
                <w:szCs w:val="23"/>
              </w:rPr>
            </w:pPr>
            <w:r w:rsidRPr="00C943C8">
              <w:rPr>
                <w:rFonts w:ascii="Calibri" w:hAnsi="Calibri"/>
                <w:sz w:val="23"/>
                <w:szCs w:val="23"/>
              </w:rPr>
              <w:t>Other Hazards/Notes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56FF0243" w14:textId="77777777" w:rsidR="00347FC2" w:rsidRPr="00C943C8" w:rsidRDefault="00347FC2" w:rsidP="00347FC2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0069770" w14:textId="77777777" w:rsidR="00347FC2" w:rsidRPr="00C943C8" w:rsidRDefault="00347FC2" w:rsidP="00347FC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67EC6805" w14:textId="77777777" w:rsidR="00347FC2" w:rsidRPr="00C943C8" w:rsidRDefault="00347FC2" w:rsidP="00347FC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47FC2" w:rsidRPr="00C943C8" w14:paraId="1145842A" w14:textId="77777777" w:rsidTr="00347FC2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7722" w14:textId="77777777" w:rsidR="00347FC2" w:rsidRDefault="00347FC2" w:rsidP="00347FC2">
            <w:pPr>
              <w:pStyle w:val="Footer"/>
              <w:rPr>
                <w:rFonts w:ascii="Calibri" w:hAnsi="Calibri"/>
                <w:sz w:val="23"/>
                <w:szCs w:val="23"/>
              </w:rPr>
            </w:pPr>
          </w:p>
          <w:p w14:paraId="4CFC67C0" w14:textId="77777777" w:rsidR="002722CF" w:rsidRPr="00C943C8" w:rsidRDefault="002722CF" w:rsidP="00347FC2">
            <w:pPr>
              <w:pStyle w:val="Foo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209F" w14:textId="77777777" w:rsidR="00347FC2" w:rsidRPr="00C943C8" w:rsidRDefault="00347FC2" w:rsidP="00347FC2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E81" w14:textId="77777777" w:rsidR="00347FC2" w:rsidRPr="00C943C8" w:rsidRDefault="00347FC2" w:rsidP="00347FC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F44A" w14:textId="77777777" w:rsidR="00347FC2" w:rsidRPr="00C943C8" w:rsidRDefault="00347FC2" w:rsidP="00347FC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47FC2" w:rsidRPr="00C943C8" w14:paraId="4B0F035C" w14:textId="77777777" w:rsidTr="00347FC2">
        <w:tc>
          <w:tcPr>
            <w:tcW w:w="56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7D4B" w14:textId="77777777" w:rsidR="00347FC2" w:rsidRPr="00C943C8" w:rsidRDefault="00347FC2" w:rsidP="00347FC2">
            <w:pPr>
              <w:pStyle w:val="Footer"/>
              <w:rPr>
                <w:rFonts w:ascii="Calibri" w:hAnsi="Calibri"/>
                <w:sz w:val="23"/>
                <w:szCs w:val="23"/>
              </w:rPr>
            </w:pPr>
          </w:p>
          <w:p w14:paraId="70536E66" w14:textId="77777777" w:rsidR="00347FC2" w:rsidRPr="00C943C8" w:rsidRDefault="00347FC2" w:rsidP="00347FC2">
            <w:pPr>
              <w:pStyle w:val="Foo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3C2F" w14:textId="77777777" w:rsidR="00347FC2" w:rsidRPr="00C943C8" w:rsidRDefault="00347FC2" w:rsidP="00347FC2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BE1B" w14:textId="77777777" w:rsidR="00347FC2" w:rsidRPr="00C943C8" w:rsidRDefault="00347FC2" w:rsidP="00347FC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BBEB" w14:textId="77777777" w:rsidR="00347FC2" w:rsidRPr="00C943C8" w:rsidRDefault="00347FC2" w:rsidP="00347FC2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14:paraId="290D6CFB" w14:textId="77777777" w:rsidR="00233F64" w:rsidRPr="00B01390" w:rsidRDefault="00233F64" w:rsidP="00B01390">
      <w:pPr>
        <w:rPr>
          <w:rFonts w:ascii="Calibri" w:hAnsi="Calibri"/>
          <w:sz w:val="4"/>
          <w:szCs w:val="4"/>
        </w:rPr>
      </w:pPr>
    </w:p>
    <w:sectPr w:rsidR="00233F64" w:rsidRPr="00B01390" w:rsidSect="00591F0B">
      <w:footerReference w:type="default" r:id="rId11"/>
      <w:pgSz w:w="16840" w:h="11907" w:orient="landscape" w:code="9"/>
      <w:pgMar w:top="284" w:right="851" w:bottom="567" w:left="851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BBEDE" w14:textId="77777777" w:rsidR="00862FBA" w:rsidRDefault="00862FBA">
      <w:r>
        <w:separator/>
      </w:r>
    </w:p>
  </w:endnote>
  <w:endnote w:type="continuationSeparator" w:id="0">
    <w:p w14:paraId="0692F1F4" w14:textId="77777777" w:rsidR="00862FBA" w:rsidRDefault="0086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145E1" w14:textId="77777777" w:rsidR="00CA5BB2" w:rsidRPr="00DA5629" w:rsidRDefault="00CA5BB2" w:rsidP="00930102">
    <w:pPr>
      <w:pStyle w:val="Footer"/>
      <w:jc w:val="center"/>
      <w:rPr>
        <w:b/>
      </w:rPr>
    </w:pPr>
    <w:r w:rsidRPr="00DA5629">
      <w:rPr>
        <w:rStyle w:val="PageNumber"/>
        <w:b/>
      </w:rPr>
      <w:fldChar w:fldCharType="begin"/>
    </w:r>
    <w:r w:rsidRPr="00DA5629">
      <w:rPr>
        <w:rStyle w:val="PageNumber"/>
        <w:b/>
      </w:rPr>
      <w:instrText xml:space="preserve"> PAGE </w:instrText>
    </w:r>
    <w:r w:rsidRPr="00DA5629">
      <w:rPr>
        <w:rStyle w:val="PageNumber"/>
        <w:b/>
      </w:rPr>
      <w:fldChar w:fldCharType="separate"/>
    </w:r>
    <w:r w:rsidR="008F1FB6">
      <w:rPr>
        <w:rStyle w:val="PageNumber"/>
        <w:b/>
        <w:noProof/>
      </w:rPr>
      <w:t>7</w:t>
    </w:r>
    <w:r w:rsidRPr="00DA5629">
      <w:rPr>
        <w:rStyle w:val="PageNumber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Ind w:w="-851" w:type="dxa"/>
      <w:tblLayout w:type="fixed"/>
      <w:tblLook w:val="0000" w:firstRow="0" w:lastRow="0" w:firstColumn="0" w:lastColumn="0" w:noHBand="0" w:noVBand="0"/>
    </w:tblPr>
    <w:tblGrid>
      <w:gridCol w:w="4077"/>
      <w:gridCol w:w="3672"/>
      <w:gridCol w:w="1998"/>
    </w:tblGrid>
    <w:tr w:rsidR="00CA5BB2" w:rsidRPr="00420F11" w14:paraId="0E8710D2" w14:textId="77777777" w:rsidTr="00B42ADA">
      <w:tc>
        <w:tcPr>
          <w:tcW w:w="4077" w:type="dxa"/>
        </w:tcPr>
        <w:p w14:paraId="39FE6003" w14:textId="77777777" w:rsidR="00CA5BB2" w:rsidRPr="00420F11" w:rsidRDefault="00CA5BB2" w:rsidP="00930102">
          <w:pPr>
            <w:rPr>
              <w:rFonts w:ascii="Calibri" w:hAnsi="Calibri" w:cs="Arial"/>
              <w:sz w:val="18"/>
              <w:szCs w:val="18"/>
            </w:rPr>
          </w:pPr>
        </w:p>
        <w:p w14:paraId="67DBBD7B" w14:textId="77777777" w:rsidR="00B6310B" w:rsidRDefault="00B6310B" w:rsidP="00B6310B">
          <w:pPr>
            <w:ind w:right="-567"/>
            <w:rPr>
              <w:rFonts w:ascii="Calibri" w:hAnsi="Calibri" w:cs="Arial"/>
              <w:b/>
              <w:sz w:val="18"/>
              <w:szCs w:val="18"/>
            </w:rPr>
          </w:pPr>
        </w:p>
        <w:p w14:paraId="2C250877" w14:textId="77777777" w:rsidR="00B6310B" w:rsidRDefault="008D359E" w:rsidP="00B6310B">
          <w:pPr>
            <w:ind w:right="-567"/>
            <w:rPr>
              <w:rFonts w:ascii="Calibri" w:hAnsi="Calibri" w:cs="Arial"/>
              <w:b/>
              <w:sz w:val="18"/>
              <w:szCs w:val="18"/>
            </w:rPr>
          </w:pPr>
          <w:r w:rsidRPr="008D359E">
            <w:rPr>
              <w:rFonts w:ascii="Calibri" w:hAnsi="Calibri" w:cs="Arial"/>
              <w:b/>
              <w:sz w:val="18"/>
              <w:szCs w:val="18"/>
            </w:rPr>
            <w:t xml:space="preserve">Safetyunit@gre.ac.uk </w:t>
          </w:r>
        </w:p>
        <w:p w14:paraId="7B683AC3" w14:textId="23C27774" w:rsidR="006D088D" w:rsidRPr="00420F11" w:rsidRDefault="00533A86" w:rsidP="00B6310B">
          <w:pPr>
            <w:ind w:right="-567"/>
            <w:rPr>
              <w:rFonts w:ascii="Calibri" w:hAnsi="Calibri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Revised</w:t>
          </w:r>
          <w:r w:rsidR="006D088D">
            <w:rPr>
              <w:rFonts w:ascii="Calibri" w:hAnsi="Calibri" w:cs="Arial"/>
              <w:b/>
              <w:sz w:val="18"/>
              <w:szCs w:val="18"/>
            </w:rPr>
            <w:t xml:space="preserve"> – </w:t>
          </w:r>
          <w:r w:rsidR="00B42ADA">
            <w:rPr>
              <w:rFonts w:ascii="Calibri" w:hAnsi="Calibri" w:cs="Arial"/>
              <w:b/>
              <w:sz w:val="18"/>
              <w:szCs w:val="18"/>
            </w:rPr>
            <w:t>February 2018</w:t>
          </w:r>
        </w:p>
      </w:tc>
      <w:tc>
        <w:tcPr>
          <w:tcW w:w="3672" w:type="dxa"/>
        </w:tcPr>
        <w:p w14:paraId="68A34A5E" w14:textId="23092573" w:rsidR="00CA5BB2" w:rsidRPr="00420F11" w:rsidRDefault="00B42ADA" w:rsidP="00930102">
          <w:pPr>
            <w:rPr>
              <w:rFonts w:ascii="Calibri" w:hAnsi="Calibri" w:cs="Arial"/>
            </w:rPr>
          </w:pPr>
          <w:r>
            <w:rPr>
              <w:noProof/>
            </w:rPr>
            <w:drawing>
              <wp:inline distT="0" distB="0" distL="0" distR="0" wp14:anchorId="30EE608E" wp14:editId="43FAEEC5">
                <wp:extent cx="2243455" cy="636270"/>
                <wp:effectExtent l="0" t="0" r="4445" b="0"/>
                <wp:docPr id="2" name="Picture 2" descr="U:\VCO\Marketing and Communications\Branding 2016 - Stationery and Logos\Logo - PNG\UoG_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U:\VCO\Marketing and Communications\Branding 2016 - Stationery and Logos\Logo - PNG\UoG_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345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8" w:type="dxa"/>
        </w:tcPr>
        <w:p w14:paraId="10ED4CC6" w14:textId="77777777" w:rsidR="00CA5BB2" w:rsidRDefault="00CA5BB2" w:rsidP="00930102">
          <w:pPr>
            <w:jc w:val="right"/>
            <w:rPr>
              <w:rFonts w:ascii="Calibri" w:hAnsi="Calibri" w:cs="Arial"/>
              <w:b/>
              <w:sz w:val="18"/>
              <w:szCs w:val="18"/>
            </w:rPr>
          </w:pPr>
        </w:p>
        <w:p w14:paraId="45BDC66E" w14:textId="77777777" w:rsidR="008D359E" w:rsidRPr="00420F11" w:rsidRDefault="008D359E" w:rsidP="00930102">
          <w:pPr>
            <w:jc w:val="right"/>
            <w:rPr>
              <w:rFonts w:ascii="Calibri" w:hAnsi="Calibri" w:cs="Arial"/>
              <w:b/>
              <w:sz w:val="18"/>
              <w:szCs w:val="18"/>
            </w:rPr>
          </w:pPr>
        </w:p>
        <w:p w14:paraId="7AA70DC2" w14:textId="77777777" w:rsidR="00CA5BB2" w:rsidRPr="00420F11" w:rsidRDefault="00CA5BB2" w:rsidP="00930102">
          <w:pPr>
            <w:jc w:val="right"/>
            <w:rPr>
              <w:rFonts w:ascii="Calibri" w:hAnsi="Calibri" w:cs="Arial"/>
              <w:b/>
              <w:sz w:val="18"/>
              <w:szCs w:val="18"/>
            </w:rPr>
          </w:pPr>
        </w:p>
        <w:p w14:paraId="75C7D6C4" w14:textId="77777777" w:rsidR="00CA5BB2" w:rsidRPr="00420F11" w:rsidRDefault="00CA5BB2" w:rsidP="00930102">
          <w:pPr>
            <w:jc w:val="right"/>
            <w:rPr>
              <w:rFonts w:ascii="Calibri" w:hAnsi="Calibri" w:cs="Arial"/>
              <w:b/>
              <w:sz w:val="18"/>
              <w:szCs w:val="18"/>
            </w:rPr>
          </w:pPr>
          <w:r w:rsidRPr="00420F11">
            <w:rPr>
              <w:rFonts w:ascii="Calibri" w:hAnsi="Calibri" w:cs="Arial"/>
              <w:b/>
              <w:sz w:val="18"/>
              <w:szCs w:val="18"/>
            </w:rPr>
            <w:t xml:space="preserve">Page </w:t>
          </w:r>
          <w:r w:rsidRPr="00420F11">
            <w:rPr>
              <w:rFonts w:ascii="Calibri" w:hAnsi="Calibri" w:cs="Arial"/>
              <w:b/>
              <w:sz w:val="18"/>
              <w:szCs w:val="18"/>
            </w:rPr>
            <w:fldChar w:fldCharType="begin"/>
          </w:r>
          <w:r w:rsidRPr="00420F11">
            <w:rPr>
              <w:rFonts w:ascii="Calibri" w:hAnsi="Calibri" w:cs="Arial"/>
              <w:b/>
              <w:sz w:val="18"/>
              <w:szCs w:val="18"/>
            </w:rPr>
            <w:instrText xml:space="preserve"> PAGE </w:instrText>
          </w:r>
          <w:r w:rsidRPr="00420F11">
            <w:rPr>
              <w:rFonts w:ascii="Calibri" w:hAnsi="Calibri" w:cs="Arial"/>
              <w:b/>
              <w:sz w:val="18"/>
              <w:szCs w:val="18"/>
            </w:rPr>
            <w:fldChar w:fldCharType="separate"/>
          </w:r>
          <w:r w:rsidR="00B6310B">
            <w:rPr>
              <w:rFonts w:ascii="Calibri" w:hAnsi="Calibri" w:cs="Arial"/>
              <w:b/>
              <w:noProof/>
              <w:sz w:val="18"/>
              <w:szCs w:val="18"/>
            </w:rPr>
            <w:t>1</w:t>
          </w:r>
          <w:r w:rsidRPr="00420F11">
            <w:rPr>
              <w:rFonts w:ascii="Calibri" w:hAnsi="Calibri" w:cs="Arial"/>
              <w:b/>
              <w:sz w:val="18"/>
              <w:szCs w:val="18"/>
            </w:rPr>
            <w:fldChar w:fldCharType="end"/>
          </w:r>
          <w:r w:rsidRPr="00420F11">
            <w:rPr>
              <w:rFonts w:ascii="Calibri" w:hAnsi="Calibri" w:cs="Arial"/>
              <w:b/>
              <w:sz w:val="18"/>
              <w:szCs w:val="18"/>
            </w:rPr>
            <w:t xml:space="preserve"> of </w:t>
          </w:r>
          <w:r w:rsidRPr="00420F11">
            <w:rPr>
              <w:rFonts w:ascii="Calibri" w:hAnsi="Calibri" w:cs="Arial"/>
              <w:b/>
              <w:sz w:val="18"/>
              <w:szCs w:val="18"/>
            </w:rPr>
            <w:fldChar w:fldCharType="begin"/>
          </w:r>
          <w:r w:rsidRPr="00420F11">
            <w:rPr>
              <w:rFonts w:ascii="Calibri" w:hAnsi="Calibri" w:cs="Arial"/>
              <w:b/>
              <w:sz w:val="18"/>
              <w:szCs w:val="18"/>
            </w:rPr>
            <w:instrText xml:space="preserve"> NUMPAGES </w:instrText>
          </w:r>
          <w:r w:rsidRPr="00420F11">
            <w:rPr>
              <w:rFonts w:ascii="Calibri" w:hAnsi="Calibri" w:cs="Arial"/>
              <w:b/>
              <w:sz w:val="18"/>
              <w:szCs w:val="18"/>
            </w:rPr>
            <w:fldChar w:fldCharType="separate"/>
          </w:r>
          <w:r w:rsidR="00B6310B">
            <w:rPr>
              <w:rFonts w:ascii="Calibri" w:hAnsi="Calibri" w:cs="Arial"/>
              <w:b/>
              <w:noProof/>
              <w:sz w:val="18"/>
              <w:szCs w:val="18"/>
            </w:rPr>
            <w:t>7</w:t>
          </w:r>
          <w:r w:rsidRPr="00420F11">
            <w:rPr>
              <w:rFonts w:ascii="Calibri" w:hAnsi="Calibri" w:cs="Arial"/>
              <w:b/>
              <w:sz w:val="18"/>
              <w:szCs w:val="18"/>
            </w:rPr>
            <w:fldChar w:fldCharType="end"/>
          </w:r>
        </w:p>
      </w:tc>
    </w:tr>
  </w:tbl>
  <w:p w14:paraId="6E9D0641" w14:textId="77777777" w:rsidR="00CA5BB2" w:rsidRPr="00D04554" w:rsidRDefault="00CA5BB2" w:rsidP="00930102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3D69C" w14:textId="77777777" w:rsidR="00E12722" w:rsidRPr="00281707" w:rsidRDefault="00E12722">
    <w:pPr>
      <w:pStyle w:val="Footer"/>
      <w:jc w:val="center"/>
      <w:rPr>
        <w:rFonts w:ascii="Calibri" w:hAnsi="Calibri"/>
        <w:sz w:val="18"/>
        <w:szCs w:val="18"/>
      </w:rPr>
    </w:pPr>
    <w:r w:rsidRPr="00281707">
      <w:rPr>
        <w:rFonts w:ascii="Calibri" w:hAnsi="Calibri"/>
        <w:sz w:val="18"/>
        <w:szCs w:val="18"/>
      </w:rPr>
      <w:fldChar w:fldCharType="begin"/>
    </w:r>
    <w:r w:rsidRPr="00281707">
      <w:rPr>
        <w:rFonts w:ascii="Calibri" w:hAnsi="Calibri"/>
        <w:sz w:val="18"/>
        <w:szCs w:val="18"/>
      </w:rPr>
      <w:instrText xml:space="preserve"> PAGE   \* MERGEFORMAT </w:instrText>
    </w:r>
    <w:r w:rsidRPr="00281707">
      <w:rPr>
        <w:rFonts w:ascii="Calibri" w:hAnsi="Calibri"/>
        <w:sz w:val="18"/>
        <w:szCs w:val="18"/>
      </w:rPr>
      <w:fldChar w:fldCharType="separate"/>
    </w:r>
    <w:r w:rsidR="00B6310B">
      <w:rPr>
        <w:rFonts w:ascii="Calibri" w:hAnsi="Calibri"/>
        <w:noProof/>
        <w:sz w:val="18"/>
        <w:szCs w:val="18"/>
      </w:rPr>
      <w:t>6</w:t>
    </w:r>
    <w:r w:rsidRPr="00281707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4081F" w14:textId="77777777" w:rsidR="00862FBA" w:rsidRDefault="00862FBA">
      <w:r>
        <w:separator/>
      </w:r>
    </w:p>
  </w:footnote>
  <w:footnote w:type="continuationSeparator" w:id="0">
    <w:p w14:paraId="162F16AF" w14:textId="77777777" w:rsidR="00862FBA" w:rsidRDefault="00862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968E1" w14:textId="535FF2EA" w:rsidR="004B140B" w:rsidRDefault="004B140B" w:rsidP="004B140B">
    <w:pPr>
      <w:pStyle w:val="Header"/>
      <w:jc w:val="right"/>
    </w:pPr>
    <w:r>
      <w:rPr>
        <w:noProof/>
      </w:rPr>
      <w:drawing>
        <wp:inline distT="0" distB="0" distL="0" distR="0" wp14:anchorId="22F6EEED" wp14:editId="7638AD7F">
          <wp:extent cx="2238375" cy="638175"/>
          <wp:effectExtent l="0" t="0" r="9525" b="9525"/>
          <wp:docPr id="4" name="Picture 4" descr="cid:image003.png@01D26FEE.8D74B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png@01D26FEE.8D74B0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720172"/>
    <w:multiLevelType w:val="hybridMultilevel"/>
    <w:tmpl w:val="64E64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19BB"/>
    <w:multiLevelType w:val="hybridMultilevel"/>
    <w:tmpl w:val="A1163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D02C8"/>
    <w:multiLevelType w:val="hybridMultilevel"/>
    <w:tmpl w:val="E9A4E4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0B4FA6"/>
    <w:multiLevelType w:val="hybridMultilevel"/>
    <w:tmpl w:val="091E26CC"/>
    <w:lvl w:ilvl="0" w:tplc="3998DD3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633C3"/>
    <w:multiLevelType w:val="hybridMultilevel"/>
    <w:tmpl w:val="DD2A16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F5715E"/>
    <w:multiLevelType w:val="hybridMultilevel"/>
    <w:tmpl w:val="AF6AFA4A"/>
    <w:lvl w:ilvl="0" w:tplc="3F841E7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943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6D0A26"/>
    <w:multiLevelType w:val="hybridMultilevel"/>
    <w:tmpl w:val="EEC22F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892606"/>
    <w:multiLevelType w:val="hybridMultilevel"/>
    <w:tmpl w:val="FBA47C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57"/>
    <w:rsid w:val="000146A4"/>
    <w:rsid w:val="000366FD"/>
    <w:rsid w:val="000A6D27"/>
    <w:rsid w:val="00180455"/>
    <w:rsid w:val="001A3FE0"/>
    <w:rsid w:val="001C40C0"/>
    <w:rsid w:val="001F5536"/>
    <w:rsid w:val="00211BD2"/>
    <w:rsid w:val="00223F47"/>
    <w:rsid w:val="00233F64"/>
    <w:rsid w:val="00237FE1"/>
    <w:rsid w:val="002719D9"/>
    <w:rsid w:val="002722CF"/>
    <w:rsid w:val="00281707"/>
    <w:rsid w:val="002D11B8"/>
    <w:rsid w:val="00347FC2"/>
    <w:rsid w:val="00361D21"/>
    <w:rsid w:val="00365BED"/>
    <w:rsid w:val="003E61B4"/>
    <w:rsid w:val="003E73E5"/>
    <w:rsid w:val="00437EF0"/>
    <w:rsid w:val="00477795"/>
    <w:rsid w:val="00483EF0"/>
    <w:rsid w:val="004B140B"/>
    <w:rsid w:val="004D32B7"/>
    <w:rsid w:val="004D7597"/>
    <w:rsid w:val="00511E60"/>
    <w:rsid w:val="00533A86"/>
    <w:rsid w:val="0054670E"/>
    <w:rsid w:val="00591F0B"/>
    <w:rsid w:val="005B7BC4"/>
    <w:rsid w:val="005F04ED"/>
    <w:rsid w:val="005F6A87"/>
    <w:rsid w:val="00630863"/>
    <w:rsid w:val="0065502C"/>
    <w:rsid w:val="00673CA3"/>
    <w:rsid w:val="00693476"/>
    <w:rsid w:val="006A5B80"/>
    <w:rsid w:val="006D088D"/>
    <w:rsid w:val="006F1C8D"/>
    <w:rsid w:val="00707E57"/>
    <w:rsid w:val="007600D2"/>
    <w:rsid w:val="00785C06"/>
    <w:rsid w:val="0079378D"/>
    <w:rsid w:val="007F7D63"/>
    <w:rsid w:val="008047E4"/>
    <w:rsid w:val="00833AFA"/>
    <w:rsid w:val="00862FBA"/>
    <w:rsid w:val="00882EFB"/>
    <w:rsid w:val="008949C9"/>
    <w:rsid w:val="008C01C4"/>
    <w:rsid w:val="008D359E"/>
    <w:rsid w:val="008D564B"/>
    <w:rsid w:val="008F1FB6"/>
    <w:rsid w:val="008F7A2A"/>
    <w:rsid w:val="00923856"/>
    <w:rsid w:val="00930102"/>
    <w:rsid w:val="00956885"/>
    <w:rsid w:val="009A653B"/>
    <w:rsid w:val="009B57FA"/>
    <w:rsid w:val="009C436E"/>
    <w:rsid w:val="00AA2404"/>
    <w:rsid w:val="00AC64BC"/>
    <w:rsid w:val="00AD7EA5"/>
    <w:rsid w:val="00B01390"/>
    <w:rsid w:val="00B036DB"/>
    <w:rsid w:val="00B15988"/>
    <w:rsid w:val="00B42ADA"/>
    <w:rsid w:val="00B6310B"/>
    <w:rsid w:val="00BD36CB"/>
    <w:rsid w:val="00C134E7"/>
    <w:rsid w:val="00C943C8"/>
    <w:rsid w:val="00CA5BB2"/>
    <w:rsid w:val="00CF4096"/>
    <w:rsid w:val="00D05C78"/>
    <w:rsid w:val="00E04824"/>
    <w:rsid w:val="00E12722"/>
    <w:rsid w:val="00E16543"/>
    <w:rsid w:val="00E6417A"/>
    <w:rsid w:val="00E70261"/>
    <w:rsid w:val="00F3640C"/>
    <w:rsid w:val="00F6214B"/>
    <w:rsid w:val="00FA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49940D"/>
  <w15:chartTrackingRefBased/>
  <w15:docId w15:val="{9F692115-111F-4F28-BFAF-83714298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7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3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3F47"/>
    <w:rPr>
      <w:rFonts w:ascii="Tahoma" w:hAnsi="Tahoma" w:cs="Tahoma"/>
      <w:sz w:val="16"/>
      <w:szCs w:val="16"/>
      <w:lang w:val="en-GB" w:eastAsia="en-GB"/>
    </w:rPr>
  </w:style>
  <w:style w:type="paragraph" w:styleId="Revision">
    <w:name w:val="Revision"/>
    <w:hidden/>
    <w:uiPriority w:val="99"/>
    <w:semiHidden/>
    <w:rsid w:val="00CF4096"/>
    <w:rPr>
      <w:sz w:val="24"/>
    </w:rPr>
  </w:style>
  <w:style w:type="character" w:customStyle="1" w:styleId="FooterChar">
    <w:name w:val="Footer Char"/>
    <w:link w:val="Footer"/>
    <w:uiPriority w:val="99"/>
    <w:rsid w:val="00281707"/>
    <w:rPr>
      <w:sz w:val="24"/>
    </w:rPr>
  </w:style>
  <w:style w:type="paragraph" w:customStyle="1" w:styleId="MainHeading">
    <w:name w:val="Main Heading"/>
    <w:basedOn w:val="Normal"/>
    <w:autoRedefine/>
    <w:rsid w:val="00281707"/>
    <w:pPr>
      <w:shd w:val="clear" w:color="auto" w:fill="B3B3B3"/>
      <w:jc w:val="center"/>
    </w:pPr>
    <w:rPr>
      <w:rFonts w:ascii="Arial" w:hAnsi="Arial"/>
      <w:b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styleId="CommentReference">
    <w:name w:val="annotation reference"/>
    <w:rsid w:val="006D08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8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D088D"/>
  </w:style>
  <w:style w:type="paragraph" w:styleId="CommentSubject">
    <w:name w:val="annotation subject"/>
    <w:basedOn w:val="CommentText"/>
    <w:next w:val="CommentText"/>
    <w:link w:val="CommentSubjectChar"/>
    <w:rsid w:val="006D088D"/>
    <w:rPr>
      <w:b/>
      <w:bCs/>
    </w:rPr>
  </w:style>
  <w:style w:type="character" w:customStyle="1" w:styleId="CommentSubjectChar">
    <w:name w:val="Comment Subject Char"/>
    <w:link w:val="CommentSubject"/>
    <w:rsid w:val="006D088D"/>
    <w:rPr>
      <w:b/>
      <w:bCs/>
    </w:rPr>
  </w:style>
  <w:style w:type="paragraph" w:styleId="NormalWeb">
    <w:name w:val="Normal (Web)"/>
    <w:basedOn w:val="Normal"/>
    <w:uiPriority w:val="99"/>
    <w:unhideWhenUsed/>
    <w:rsid w:val="00180455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Hyperlink">
    <w:name w:val="Hyperlink"/>
    <w:basedOn w:val="DefaultParagraphFont"/>
    <w:rsid w:val="008D3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portal.gre.ac.uk/web/staff/staff-servic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6FEE.8D74B0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1495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KITCHEN INSPECTION CHECKLIST</vt:lpstr>
    </vt:vector>
  </TitlesOfParts>
  <Company>the University of Greenwich</Company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INSPECTION CHECKLIST</dc:title>
  <dc:subject/>
  <dc:creator>hk40</dc:creator>
  <cp:keywords/>
  <cp:lastModifiedBy>Jo Keys</cp:lastModifiedBy>
  <cp:revision>4</cp:revision>
  <cp:lastPrinted>2010-12-08T09:55:00Z</cp:lastPrinted>
  <dcterms:created xsi:type="dcterms:W3CDTF">2018-02-09T13:54:00Z</dcterms:created>
  <dcterms:modified xsi:type="dcterms:W3CDTF">2018-02-16T16:49:00Z</dcterms:modified>
</cp:coreProperties>
</file>